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7BD0" w14:textId="158AF521" w:rsidR="0060585D" w:rsidRDefault="001902D0" w:rsidP="007650E1">
      <w:pPr>
        <w:jc w:val="center"/>
      </w:pPr>
      <w:r>
        <w:t xml:space="preserve"> </w:t>
      </w:r>
      <w:r w:rsidR="0060585D">
        <w:object w:dxaOrig="16322" w:dyaOrig="2880" w14:anchorId="6AFA0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0.25pt" o:ole="">
            <v:imagedata r:id="rId7" o:title=""/>
          </v:shape>
          <o:OLEObject Type="Embed" ProgID="MSPhotoEd.3" ShapeID="_x0000_i1025" DrawAspect="Content" ObjectID="_1830447894" r:id="rId8"/>
        </w:object>
      </w:r>
    </w:p>
    <w:p w14:paraId="0FB83573" w14:textId="77777777" w:rsidR="00FA6300" w:rsidRDefault="00FA6300" w:rsidP="00C4774C">
      <w:pPr>
        <w:rPr>
          <w:b/>
          <w:sz w:val="44"/>
          <w:szCs w:val="44"/>
        </w:rPr>
      </w:pPr>
    </w:p>
    <w:p w14:paraId="4B29DD25" w14:textId="77777777" w:rsidR="00FA6300" w:rsidRDefault="00FA6300" w:rsidP="00C4774C">
      <w:pPr>
        <w:rPr>
          <w:b/>
          <w:sz w:val="44"/>
          <w:szCs w:val="44"/>
        </w:rPr>
      </w:pPr>
    </w:p>
    <w:p w14:paraId="21C88925" w14:textId="470F5FA9" w:rsidR="00FA6300" w:rsidRDefault="00FA6300" w:rsidP="00C4774C">
      <w:pPr>
        <w:rPr>
          <w:b/>
          <w:sz w:val="44"/>
          <w:szCs w:val="44"/>
        </w:rPr>
      </w:pPr>
      <w:r>
        <w:rPr>
          <w:b/>
          <w:sz w:val="44"/>
          <w:szCs w:val="44"/>
        </w:rPr>
        <w:tab/>
        <w:t xml:space="preserve">   Vår- och sommarprogram 202</w:t>
      </w:r>
      <w:r w:rsidR="00FB7433">
        <w:rPr>
          <w:b/>
          <w:sz w:val="44"/>
          <w:szCs w:val="44"/>
        </w:rPr>
        <w:t>6</w:t>
      </w:r>
    </w:p>
    <w:p w14:paraId="4C0859C2" w14:textId="77777777" w:rsidR="00FB7433" w:rsidRDefault="00FB7433" w:rsidP="00C4774C">
      <w:pPr>
        <w:rPr>
          <w:b/>
          <w:sz w:val="44"/>
          <w:szCs w:val="44"/>
        </w:rPr>
      </w:pPr>
    </w:p>
    <w:p w14:paraId="79058AE9" w14:textId="306707A6" w:rsidR="00FB7433" w:rsidRPr="00FB7433" w:rsidRDefault="00FB7433" w:rsidP="00C4774C">
      <w:pPr>
        <w:rPr>
          <w:b/>
        </w:rPr>
      </w:pPr>
      <w:r w:rsidRPr="00FB7433">
        <w:rPr>
          <w:b/>
        </w:rPr>
        <w:t>Söndag 22 febr</w:t>
      </w:r>
      <w:r w:rsidR="008A4C50">
        <w:rPr>
          <w:b/>
        </w:rPr>
        <w:t>.</w:t>
      </w:r>
      <w:r>
        <w:rPr>
          <w:b/>
        </w:rPr>
        <w:t xml:space="preserve">       </w:t>
      </w:r>
      <w:r w:rsidR="00096A28">
        <w:rPr>
          <w:b/>
        </w:rPr>
        <w:t xml:space="preserve"> </w:t>
      </w:r>
      <w:r>
        <w:rPr>
          <w:b/>
        </w:rPr>
        <w:t xml:space="preserve"> ÅRSMÖTE</w:t>
      </w:r>
      <w:r w:rsidRPr="00FB7433">
        <w:rPr>
          <w:bCs/>
        </w:rPr>
        <w:t xml:space="preserve"> med</w:t>
      </w:r>
      <w:r>
        <w:rPr>
          <w:b/>
        </w:rPr>
        <w:t xml:space="preserve"> </w:t>
      </w:r>
      <w:r w:rsidRPr="00FB7433">
        <w:rPr>
          <w:bCs/>
        </w:rPr>
        <w:t>sedvanliga förhandlingar. Vi bjuder på</w:t>
      </w:r>
      <w:r>
        <w:rPr>
          <w:b/>
        </w:rPr>
        <w:t xml:space="preserve"> </w:t>
      </w:r>
      <w:r>
        <w:rPr>
          <w:b/>
        </w:rPr>
        <w:tab/>
        <w:t xml:space="preserve">              </w:t>
      </w:r>
      <w:r w:rsidR="00A72058">
        <w:rPr>
          <w:b/>
        </w:rPr>
        <w:t xml:space="preserve">        </w:t>
      </w:r>
    </w:p>
    <w:p w14:paraId="76A6E357" w14:textId="1DBCA48E" w:rsidR="00FB7433" w:rsidRPr="00FB7433" w:rsidRDefault="00FB7433" w:rsidP="00C4774C">
      <w:pPr>
        <w:rPr>
          <w:bCs/>
        </w:rPr>
      </w:pPr>
      <w:r w:rsidRPr="00FB7433">
        <w:rPr>
          <w:bCs/>
        </w:rPr>
        <w:t>Klockan 13:00</w:t>
      </w:r>
      <w:r w:rsidR="00A72058">
        <w:rPr>
          <w:bCs/>
        </w:rPr>
        <w:t xml:space="preserve">            kaffe/te med tårta. Ev. motioner till styrelsen senast den 1 februari. </w:t>
      </w:r>
    </w:p>
    <w:p w14:paraId="7372EF63" w14:textId="58716FDA" w:rsidR="00FA6300" w:rsidRPr="00A72058" w:rsidRDefault="00FB7433" w:rsidP="00C4774C">
      <w:pPr>
        <w:rPr>
          <w:bCs/>
        </w:rPr>
      </w:pPr>
      <w:r w:rsidRPr="00A72058">
        <w:rPr>
          <w:bCs/>
        </w:rPr>
        <w:t>Tolvmansgården</w:t>
      </w:r>
      <w:r w:rsidR="00A72058">
        <w:rPr>
          <w:bCs/>
        </w:rPr>
        <w:t xml:space="preserve">       </w:t>
      </w:r>
      <w:r w:rsidR="00096A28">
        <w:rPr>
          <w:bCs/>
        </w:rPr>
        <w:t xml:space="preserve"> </w:t>
      </w:r>
      <w:r w:rsidR="00A72058">
        <w:rPr>
          <w:bCs/>
        </w:rPr>
        <w:t xml:space="preserve"> Kontaktperson: Åsa Malmström </w:t>
      </w:r>
      <w:r w:rsidR="008A4C50">
        <w:rPr>
          <w:bCs/>
        </w:rPr>
        <w:t>070–878</w:t>
      </w:r>
      <w:r w:rsidR="00BA1A8A">
        <w:rPr>
          <w:bCs/>
        </w:rPr>
        <w:t xml:space="preserve"> </w:t>
      </w:r>
      <w:r w:rsidR="008A4C50">
        <w:rPr>
          <w:bCs/>
        </w:rPr>
        <w:t>88</w:t>
      </w:r>
      <w:r w:rsidR="00BA1A8A">
        <w:rPr>
          <w:bCs/>
        </w:rPr>
        <w:t xml:space="preserve"> </w:t>
      </w:r>
      <w:r w:rsidR="008A4C50">
        <w:rPr>
          <w:bCs/>
        </w:rPr>
        <w:t>20</w:t>
      </w:r>
    </w:p>
    <w:p w14:paraId="5046F029" w14:textId="617580BF" w:rsidR="00FB7433" w:rsidRDefault="00FB7433" w:rsidP="00C4774C">
      <w:pPr>
        <w:rPr>
          <w:bCs/>
          <w:color w:val="EE0000"/>
        </w:rPr>
      </w:pPr>
    </w:p>
    <w:p w14:paraId="6E07D7DE" w14:textId="77777777" w:rsidR="00041347" w:rsidRPr="00A72058" w:rsidRDefault="00041347" w:rsidP="00C4774C">
      <w:pPr>
        <w:rPr>
          <w:bCs/>
          <w:color w:val="EE0000"/>
        </w:rPr>
      </w:pPr>
    </w:p>
    <w:p w14:paraId="389C97EB" w14:textId="77777777" w:rsidR="00C4774C" w:rsidRPr="00C4774C" w:rsidRDefault="00C4774C" w:rsidP="00C4774C">
      <w:pPr>
        <w:rPr>
          <w:b/>
        </w:rPr>
      </w:pPr>
    </w:p>
    <w:p w14:paraId="390BD7CE" w14:textId="222936AB" w:rsidR="00C4774C" w:rsidRDefault="00FB7433" w:rsidP="00C4774C">
      <w:pPr>
        <w:rPr>
          <w:b/>
        </w:rPr>
      </w:pPr>
      <w:r>
        <w:rPr>
          <w:b/>
        </w:rPr>
        <w:t>Söndag</w:t>
      </w:r>
      <w:r w:rsidR="00C4774C" w:rsidRPr="00C4774C">
        <w:rPr>
          <w:b/>
        </w:rPr>
        <w:t xml:space="preserve"> 8 mars           KVINNODAGEN</w:t>
      </w:r>
      <w:r w:rsidR="009939AB">
        <w:rPr>
          <w:b/>
        </w:rPr>
        <w:t xml:space="preserve"> </w:t>
      </w:r>
    </w:p>
    <w:p w14:paraId="511BAB0B" w14:textId="0EEAAAD0" w:rsidR="00C4774C" w:rsidRPr="00C4774C" w:rsidRDefault="00C4774C" w:rsidP="00C4774C">
      <w:pPr>
        <w:rPr>
          <w:bCs/>
        </w:rPr>
      </w:pPr>
      <w:r w:rsidRPr="00C4774C">
        <w:rPr>
          <w:bCs/>
        </w:rPr>
        <w:t>Klockan 14</w:t>
      </w:r>
      <w:r w:rsidR="00305AA3">
        <w:rPr>
          <w:bCs/>
        </w:rPr>
        <w:t>:</w:t>
      </w:r>
      <w:r w:rsidRPr="00C4774C">
        <w:rPr>
          <w:bCs/>
        </w:rPr>
        <w:t>00</w:t>
      </w:r>
      <w:r>
        <w:rPr>
          <w:bCs/>
        </w:rPr>
        <w:t xml:space="preserve">             </w:t>
      </w:r>
      <w:r w:rsidR="00A72058">
        <w:rPr>
          <w:bCs/>
        </w:rPr>
        <w:t xml:space="preserve">Lotta Salo berättar om Kamalari-flickorna i Nepal. </w:t>
      </w:r>
    </w:p>
    <w:p w14:paraId="7AFA708C" w14:textId="51998CBB" w:rsidR="00C4774C" w:rsidRDefault="009939AB" w:rsidP="00C4774C">
      <w:pPr>
        <w:rPr>
          <w:bCs/>
        </w:rPr>
      </w:pPr>
      <w:r>
        <w:rPr>
          <w:bCs/>
        </w:rPr>
        <w:t>Kaffe</w:t>
      </w:r>
      <w:r w:rsidR="00C4774C" w:rsidRPr="00C4774C">
        <w:rPr>
          <w:bCs/>
        </w:rPr>
        <w:t xml:space="preserve"> fr</w:t>
      </w:r>
      <w:r w:rsidR="00BA1A8A">
        <w:rPr>
          <w:bCs/>
        </w:rPr>
        <w:t>.</w:t>
      </w:r>
      <w:r w:rsidR="00C4774C" w:rsidRPr="00C4774C">
        <w:rPr>
          <w:bCs/>
        </w:rPr>
        <w:t xml:space="preserve"> 13.30</w:t>
      </w:r>
      <w:r>
        <w:rPr>
          <w:bCs/>
        </w:rPr>
        <w:t xml:space="preserve">             </w:t>
      </w:r>
      <w:r w:rsidR="009A4768">
        <w:rPr>
          <w:bCs/>
        </w:rPr>
        <w:t>S</w:t>
      </w:r>
      <w:r w:rsidR="007D2C53">
        <w:rPr>
          <w:bCs/>
        </w:rPr>
        <w:t>amar</w:t>
      </w:r>
      <w:r w:rsidR="009A4768">
        <w:rPr>
          <w:bCs/>
        </w:rPr>
        <w:t>rangemang</w:t>
      </w:r>
      <w:r w:rsidR="007D2C53">
        <w:rPr>
          <w:bCs/>
        </w:rPr>
        <w:t xml:space="preserve"> med Norrtälje FN-förening</w:t>
      </w:r>
      <w:r w:rsidR="009A4768">
        <w:rPr>
          <w:bCs/>
        </w:rPr>
        <w:t>.</w:t>
      </w:r>
      <w:r w:rsidR="00D23970">
        <w:rPr>
          <w:bCs/>
        </w:rPr>
        <w:t xml:space="preserve">  </w:t>
      </w:r>
      <w:r w:rsidR="00DA2705">
        <w:rPr>
          <w:bCs/>
        </w:rPr>
        <w:t xml:space="preserve">  </w:t>
      </w:r>
      <w:r w:rsidR="00572725">
        <w:rPr>
          <w:bCs/>
        </w:rPr>
        <w:t xml:space="preserve"> </w:t>
      </w:r>
    </w:p>
    <w:p w14:paraId="1967A78D" w14:textId="0A6EA14C" w:rsidR="009A4768" w:rsidRDefault="009A4768" w:rsidP="00C4774C">
      <w:pPr>
        <w:rPr>
          <w:bCs/>
        </w:rPr>
      </w:pPr>
      <w:r>
        <w:rPr>
          <w:bCs/>
        </w:rPr>
        <w:t>Tolvmansgården          Entré 50 kr inkl</w:t>
      </w:r>
      <w:r w:rsidR="008A4C50">
        <w:rPr>
          <w:bCs/>
        </w:rPr>
        <w:t>.</w:t>
      </w:r>
      <w:r>
        <w:rPr>
          <w:bCs/>
        </w:rPr>
        <w:t xml:space="preserve"> kaffe</w:t>
      </w:r>
      <w:r w:rsidR="00041347">
        <w:rPr>
          <w:bCs/>
        </w:rPr>
        <w:t xml:space="preserve">/te med bröd. </w:t>
      </w:r>
    </w:p>
    <w:p w14:paraId="49CE2946" w14:textId="2831EAC4" w:rsidR="003C2DF5" w:rsidRDefault="009A4768" w:rsidP="00C4774C">
      <w:pPr>
        <w:rPr>
          <w:bCs/>
          <w:color w:val="EE0000"/>
        </w:rPr>
      </w:pPr>
      <w:r>
        <w:rPr>
          <w:bCs/>
        </w:rPr>
        <w:tab/>
        <w:t xml:space="preserve">               Kontaktperson: </w:t>
      </w:r>
      <w:r w:rsidR="00FB7433">
        <w:rPr>
          <w:bCs/>
        </w:rPr>
        <w:t>Karin L</w:t>
      </w:r>
      <w:r w:rsidR="008A4C50">
        <w:rPr>
          <w:bCs/>
        </w:rPr>
        <w:t>.</w:t>
      </w:r>
      <w:r w:rsidR="00FB7433">
        <w:rPr>
          <w:bCs/>
        </w:rPr>
        <w:t xml:space="preserve"> Zelander </w:t>
      </w:r>
      <w:r w:rsidR="008A4C50">
        <w:rPr>
          <w:bCs/>
        </w:rPr>
        <w:t>070–33</w:t>
      </w:r>
      <w:r w:rsidR="00BA1A8A">
        <w:rPr>
          <w:bCs/>
        </w:rPr>
        <w:t> </w:t>
      </w:r>
      <w:r w:rsidR="008A4C50">
        <w:rPr>
          <w:bCs/>
        </w:rPr>
        <w:t>777</w:t>
      </w:r>
      <w:r w:rsidR="00BA1A8A">
        <w:rPr>
          <w:bCs/>
        </w:rPr>
        <w:t xml:space="preserve"> </w:t>
      </w:r>
      <w:r w:rsidR="008A4C50">
        <w:rPr>
          <w:bCs/>
        </w:rPr>
        <w:t>66</w:t>
      </w:r>
      <w:r w:rsidR="007D2C53">
        <w:rPr>
          <w:bCs/>
        </w:rPr>
        <w:t xml:space="preserve">    </w:t>
      </w:r>
      <w:r w:rsidR="007D2C53" w:rsidRPr="00D34C8F">
        <w:rPr>
          <w:bCs/>
          <w:color w:val="EE0000"/>
        </w:rPr>
        <w:t xml:space="preserve">   </w:t>
      </w:r>
    </w:p>
    <w:p w14:paraId="255D2EBC" w14:textId="77777777" w:rsidR="003C2DF5" w:rsidRDefault="003C2DF5" w:rsidP="00C4774C">
      <w:pPr>
        <w:rPr>
          <w:bCs/>
          <w:color w:val="EE0000"/>
        </w:rPr>
      </w:pPr>
    </w:p>
    <w:p w14:paraId="064D52CF" w14:textId="05122D36" w:rsidR="007D2C53" w:rsidRPr="003C2DF5" w:rsidRDefault="009A4768" w:rsidP="00C4774C">
      <w:pPr>
        <w:rPr>
          <w:bCs/>
        </w:rPr>
      </w:pPr>
      <w:r w:rsidRPr="00D34C8F">
        <w:rPr>
          <w:bCs/>
          <w:color w:val="EE0000"/>
        </w:rPr>
        <w:tab/>
      </w:r>
    </w:p>
    <w:p w14:paraId="5722EFB4" w14:textId="196ED05E" w:rsidR="005618F7" w:rsidRPr="005618F7" w:rsidRDefault="00C4774C" w:rsidP="0060585D">
      <w:r>
        <w:rPr>
          <w:bCs/>
        </w:rPr>
        <w:t xml:space="preserve">       </w:t>
      </w:r>
      <w:r>
        <w:rPr>
          <w:b/>
          <w:sz w:val="22"/>
          <w:szCs w:val="22"/>
        </w:rPr>
        <w:t xml:space="preserve">            </w:t>
      </w:r>
    </w:p>
    <w:p w14:paraId="79CC7A4D" w14:textId="72781DC7" w:rsidR="00A72058" w:rsidRPr="002F6CAE" w:rsidRDefault="00A72058" w:rsidP="00330243">
      <w:pPr>
        <w:pStyle w:val="Ingetavstnd"/>
        <w:rPr>
          <w:b/>
          <w:bCs/>
        </w:rPr>
      </w:pPr>
      <w:r w:rsidRPr="002F6CAE">
        <w:rPr>
          <w:b/>
          <w:bCs/>
        </w:rPr>
        <w:t xml:space="preserve">Måndag 23 mars </w:t>
      </w:r>
      <w:r w:rsidR="00F51F5E" w:rsidRPr="002F6CAE">
        <w:rPr>
          <w:b/>
          <w:bCs/>
        </w:rPr>
        <w:t xml:space="preserve"> </w:t>
      </w:r>
      <w:r w:rsidRPr="002F6CAE">
        <w:rPr>
          <w:b/>
          <w:bCs/>
        </w:rPr>
        <w:t xml:space="preserve">      </w:t>
      </w:r>
      <w:r w:rsidR="002F6CAE">
        <w:rPr>
          <w:b/>
          <w:bCs/>
        </w:rPr>
        <w:t>SÅNG OCH MUSIK</w:t>
      </w:r>
    </w:p>
    <w:p w14:paraId="5A261E8C" w14:textId="3D5BCE18" w:rsidR="00F51F5E" w:rsidRDefault="00F51F5E" w:rsidP="00330243">
      <w:pPr>
        <w:pStyle w:val="Ingetavstnd"/>
      </w:pPr>
      <w:r>
        <w:t xml:space="preserve">Klockan 19.00             Barbro och Thomas Wåhlström </w:t>
      </w:r>
      <w:r w:rsidR="002F6CAE">
        <w:t>m</w:t>
      </w:r>
      <w:r>
        <w:t>ed Kör för alla</w:t>
      </w:r>
      <w:r>
        <w:tab/>
        <w:t xml:space="preserve">                                           </w:t>
      </w:r>
    </w:p>
    <w:p w14:paraId="62FFDEE2" w14:textId="173E650D" w:rsidR="00F51F5E" w:rsidRDefault="00F51F5E" w:rsidP="00330243">
      <w:pPr>
        <w:pStyle w:val="Ingetavstnd"/>
      </w:pPr>
      <w:r>
        <w:t>Kaffe fr</w:t>
      </w:r>
      <w:r w:rsidR="00BA1A8A">
        <w:t>.</w:t>
      </w:r>
      <w:r>
        <w:t xml:space="preserve"> 18.30             underhåller:</w:t>
      </w:r>
      <w:r>
        <w:tab/>
        <w:t xml:space="preserve">                </w:t>
      </w:r>
      <w:r>
        <w:tab/>
      </w:r>
    </w:p>
    <w:p w14:paraId="15856EB9" w14:textId="75ECE6E1" w:rsidR="00A72058" w:rsidRDefault="00F51F5E" w:rsidP="00330243">
      <w:pPr>
        <w:pStyle w:val="Ingetavstnd"/>
      </w:pPr>
      <w:r>
        <w:t>Tolvmansgården</w:t>
      </w:r>
      <w:r w:rsidR="00041347">
        <w:t xml:space="preserve"> </w:t>
      </w:r>
      <w:r>
        <w:t xml:space="preserve">         solosång, duetter, körsång och allsång.</w:t>
      </w:r>
      <w:r w:rsidR="00041347">
        <w:t xml:space="preserve">       </w:t>
      </w:r>
      <w:r>
        <w:t xml:space="preserve">                       </w:t>
      </w:r>
      <w:r w:rsidR="00041347">
        <w:t xml:space="preserve">   </w:t>
      </w:r>
    </w:p>
    <w:p w14:paraId="0B5B641F" w14:textId="2DA8E2D4" w:rsidR="00D34C8F" w:rsidRDefault="00F51F5E" w:rsidP="00330243">
      <w:pPr>
        <w:pStyle w:val="Ingetavstnd"/>
      </w:pPr>
      <w:r>
        <w:t xml:space="preserve">                            </w:t>
      </w:r>
      <w:r w:rsidR="00A72058">
        <w:t xml:space="preserve"> </w:t>
      </w:r>
      <w:r w:rsidR="00E758A8">
        <w:t xml:space="preserve">      </w:t>
      </w:r>
      <w:r w:rsidR="005B26B1">
        <w:t xml:space="preserve">  </w:t>
      </w:r>
      <w:r w:rsidR="00D34C8F">
        <w:t>Entré 50 kr inkl</w:t>
      </w:r>
      <w:r w:rsidR="008A4C50">
        <w:t>.</w:t>
      </w:r>
      <w:r w:rsidR="00D34C8F">
        <w:t xml:space="preserve"> kaffe/te med bröd.</w:t>
      </w:r>
    </w:p>
    <w:p w14:paraId="169FB613" w14:textId="379542CE" w:rsidR="00E43417" w:rsidRPr="003C2DF5" w:rsidRDefault="00D34C8F" w:rsidP="003C2DF5">
      <w:pPr>
        <w:pStyle w:val="Ingetavstnd"/>
      </w:pPr>
      <w:r>
        <w:tab/>
        <w:t xml:space="preserve">               Kontaktperson: Gerd Lindgren </w:t>
      </w:r>
      <w:r w:rsidR="008A4C50">
        <w:t>070–796</w:t>
      </w:r>
      <w:r w:rsidR="00BA1A8A">
        <w:t xml:space="preserve"> </w:t>
      </w:r>
      <w:r w:rsidR="008A4C50">
        <w:t>82</w:t>
      </w:r>
      <w:r w:rsidR="00BA1A8A">
        <w:t xml:space="preserve"> </w:t>
      </w:r>
      <w:r w:rsidR="008A4C50">
        <w:t>62</w:t>
      </w:r>
      <w:r w:rsidR="006F6E19">
        <w:tab/>
        <w:t xml:space="preserve">               </w:t>
      </w:r>
      <w:r w:rsidR="006F2571">
        <w:tab/>
        <w:t xml:space="preserve">              </w:t>
      </w:r>
      <w:r w:rsidR="00CB78ED">
        <w:tab/>
      </w:r>
    </w:p>
    <w:p w14:paraId="6FB4E2D7" w14:textId="77777777" w:rsidR="00041347" w:rsidRDefault="00041347" w:rsidP="00A177A5">
      <w:pPr>
        <w:jc w:val="both"/>
      </w:pPr>
    </w:p>
    <w:p w14:paraId="72BA2DFB" w14:textId="77777777" w:rsidR="00ED6B6C" w:rsidRPr="00DE7BEF" w:rsidRDefault="000445F6" w:rsidP="00A177A5">
      <w:pPr>
        <w:jc w:val="both"/>
        <w:rPr>
          <w:b/>
          <w:u w:val="single"/>
        </w:rPr>
      </w:pPr>
      <w:r w:rsidRPr="000445F6">
        <w:rPr>
          <w:b/>
        </w:rPr>
        <w:t xml:space="preserve">   </w:t>
      </w:r>
      <w:r>
        <w:rPr>
          <w:b/>
        </w:rPr>
        <w:t xml:space="preserve">           </w:t>
      </w:r>
    </w:p>
    <w:p w14:paraId="405FD249" w14:textId="7C95CB7F" w:rsidR="00D43506" w:rsidRDefault="00614856" w:rsidP="005E6273">
      <w:pPr>
        <w:jc w:val="both"/>
        <w:rPr>
          <w:b/>
        </w:rPr>
      </w:pPr>
      <w:r w:rsidRPr="00D43506">
        <w:rPr>
          <w:b/>
          <w:color w:val="FF0000"/>
        </w:rPr>
        <w:t>Lördag 2</w:t>
      </w:r>
      <w:r w:rsidR="00A72058">
        <w:rPr>
          <w:b/>
          <w:color w:val="FF0000"/>
        </w:rPr>
        <w:t>5</w:t>
      </w:r>
      <w:r w:rsidR="00665EA6" w:rsidRPr="00D43506">
        <w:rPr>
          <w:b/>
          <w:color w:val="FF0000"/>
        </w:rPr>
        <w:t xml:space="preserve"> </w:t>
      </w:r>
      <w:r w:rsidR="00FD5D59" w:rsidRPr="00D43506">
        <w:rPr>
          <w:b/>
          <w:color w:val="FF0000"/>
        </w:rPr>
        <w:t>april</w:t>
      </w:r>
      <w:r w:rsidR="00EB4CC8" w:rsidRPr="00D43506">
        <w:rPr>
          <w:b/>
          <w:color w:val="FF0000"/>
        </w:rPr>
        <w:t xml:space="preserve">  </w:t>
      </w:r>
      <w:r w:rsidR="00937697" w:rsidRPr="00D43506">
        <w:rPr>
          <w:b/>
          <w:color w:val="FF0000"/>
        </w:rPr>
        <w:t xml:space="preserve"> </w:t>
      </w:r>
      <w:r w:rsidR="006437F2" w:rsidRPr="00D43506">
        <w:rPr>
          <w:b/>
          <w:color w:val="FF0000"/>
        </w:rPr>
        <w:t xml:space="preserve">   </w:t>
      </w:r>
      <w:r w:rsidR="005B1F37">
        <w:rPr>
          <w:b/>
          <w:color w:val="FF0000"/>
        </w:rPr>
        <w:t xml:space="preserve"> </w:t>
      </w:r>
      <w:r w:rsidR="00EB4CC8" w:rsidRPr="00D43506">
        <w:rPr>
          <w:b/>
          <w:color w:val="FF0000"/>
        </w:rPr>
        <w:t xml:space="preserve"> </w:t>
      </w:r>
      <w:r w:rsidR="004B3766" w:rsidRPr="00D43506">
        <w:rPr>
          <w:b/>
          <w:color w:val="FF0000"/>
        </w:rPr>
        <w:t xml:space="preserve"> </w:t>
      </w:r>
      <w:r w:rsidR="00EB4CC8" w:rsidRPr="00D43506">
        <w:rPr>
          <w:b/>
          <w:color w:val="FF0000"/>
        </w:rPr>
        <w:t xml:space="preserve"> </w:t>
      </w:r>
      <w:r w:rsidR="00EB4CC8">
        <w:rPr>
          <w:b/>
        </w:rPr>
        <w:t>ARBETSDAG</w:t>
      </w:r>
      <w:r w:rsidR="00D43506">
        <w:rPr>
          <w:b/>
        </w:rPr>
        <w:t xml:space="preserve"> </w:t>
      </w:r>
    </w:p>
    <w:p w14:paraId="2D4CECE7" w14:textId="15F7CF92" w:rsidR="00FD5D59" w:rsidRDefault="000C3634" w:rsidP="00D43506">
      <w:pPr>
        <w:jc w:val="both"/>
      </w:pPr>
      <w:r w:rsidRPr="000C3634">
        <w:rPr>
          <w:bCs/>
        </w:rPr>
        <w:t>Klockan 09:00</w:t>
      </w:r>
      <w:r w:rsidR="00D43506">
        <w:rPr>
          <w:b/>
        </w:rPr>
        <w:t xml:space="preserve">           </w:t>
      </w:r>
      <w:r w:rsidR="00EB4CC8">
        <w:rPr>
          <w:b/>
        </w:rPr>
        <w:t xml:space="preserve">  </w:t>
      </w:r>
      <w:r w:rsidR="00EB4CC8">
        <w:t>Nu ska vi göra klart inför sommaren.</w:t>
      </w:r>
    </w:p>
    <w:p w14:paraId="7B292777" w14:textId="0AEA4C88" w:rsidR="00B50BA6" w:rsidRDefault="000C3634" w:rsidP="000C3634">
      <w:pPr>
        <w:jc w:val="both"/>
      </w:pPr>
      <w:r>
        <w:t xml:space="preserve">Tolvmansgården      </w:t>
      </w:r>
      <w:r w:rsidR="005B1F37">
        <w:t xml:space="preserve"> </w:t>
      </w:r>
      <w:r>
        <w:t xml:space="preserve">   </w:t>
      </w:r>
      <w:r w:rsidR="00FA498F">
        <w:t>Kontaktperson</w:t>
      </w:r>
      <w:r w:rsidR="00E55C51">
        <w:t xml:space="preserve">: </w:t>
      </w:r>
      <w:r w:rsidR="000D1AA2">
        <w:t xml:space="preserve">Tommy Lundqvist </w:t>
      </w:r>
      <w:r w:rsidR="008A4C50">
        <w:t>070–589</w:t>
      </w:r>
      <w:r w:rsidR="00BA1A8A">
        <w:t xml:space="preserve"> </w:t>
      </w:r>
      <w:r w:rsidR="008A4C50">
        <w:t>56</w:t>
      </w:r>
      <w:r w:rsidR="00BA1A8A">
        <w:t xml:space="preserve"> </w:t>
      </w:r>
      <w:r w:rsidR="008A4C50">
        <w:t>26</w:t>
      </w:r>
    </w:p>
    <w:p w14:paraId="74DC005B" w14:textId="21C36B00" w:rsidR="00983937" w:rsidRDefault="00626283" w:rsidP="001B550A">
      <w:pPr>
        <w:jc w:val="both"/>
      </w:pPr>
      <w:r>
        <w:t xml:space="preserve"> </w:t>
      </w:r>
      <w:r w:rsidR="000C3634">
        <w:t xml:space="preserve">                                 </w:t>
      </w:r>
      <w:r w:rsidR="005B1F37">
        <w:t xml:space="preserve"> </w:t>
      </w:r>
      <w:r>
        <w:t xml:space="preserve">  </w:t>
      </w:r>
    </w:p>
    <w:p w14:paraId="1FE04269" w14:textId="77777777" w:rsidR="00BA1A8A" w:rsidRDefault="00BA1A8A" w:rsidP="001B550A">
      <w:pPr>
        <w:jc w:val="both"/>
      </w:pPr>
    </w:p>
    <w:p w14:paraId="37069447" w14:textId="77777777" w:rsidR="00BB25ED" w:rsidRDefault="00BB25ED" w:rsidP="001B550A">
      <w:pPr>
        <w:jc w:val="both"/>
      </w:pPr>
    </w:p>
    <w:p w14:paraId="12732CF4" w14:textId="4FB76EF3" w:rsidR="00EB4CC8" w:rsidRDefault="000D1AA2" w:rsidP="005E6273">
      <w:pPr>
        <w:jc w:val="both"/>
      </w:pPr>
      <w:r>
        <w:rPr>
          <w:b/>
        </w:rPr>
        <w:t>Torsdag</w:t>
      </w:r>
      <w:r w:rsidR="00EB4CC8">
        <w:rPr>
          <w:b/>
        </w:rPr>
        <w:t xml:space="preserve"> 30 april   </w:t>
      </w:r>
      <w:r w:rsidR="00DB4173">
        <w:rPr>
          <w:b/>
        </w:rPr>
        <w:t xml:space="preserve"> </w:t>
      </w:r>
      <w:r w:rsidR="006437F2">
        <w:rPr>
          <w:b/>
        </w:rPr>
        <w:t xml:space="preserve"> </w:t>
      </w:r>
      <w:r w:rsidR="00784FD3">
        <w:rPr>
          <w:b/>
        </w:rPr>
        <w:t xml:space="preserve"> </w:t>
      </w:r>
      <w:r w:rsidR="004B3766">
        <w:rPr>
          <w:b/>
        </w:rPr>
        <w:t xml:space="preserve">  </w:t>
      </w:r>
      <w:r w:rsidR="002B5332">
        <w:rPr>
          <w:b/>
        </w:rPr>
        <w:t xml:space="preserve"> </w:t>
      </w:r>
      <w:r w:rsidR="00EB4CC8">
        <w:rPr>
          <w:b/>
        </w:rPr>
        <w:t xml:space="preserve">VALBORGSMÄSSOAFTON </w:t>
      </w:r>
      <w:r w:rsidR="00EB4CC8">
        <w:t>Vi firar traditionsenlig Valborg</w:t>
      </w:r>
    </w:p>
    <w:p w14:paraId="67905937" w14:textId="2FFEA730" w:rsidR="00EB4CC8" w:rsidRDefault="00EB4CC8" w:rsidP="005E6273">
      <w:pPr>
        <w:jc w:val="both"/>
      </w:pPr>
      <w:r>
        <w:t>Klockan 1</w:t>
      </w:r>
      <w:r w:rsidR="0089351C">
        <w:t xml:space="preserve">9:00             </w:t>
      </w:r>
      <w:r w:rsidR="004B3766">
        <w:t xml:space="preserve"> </w:t>
      </w:r>
      <w:r w:rsidR="00FA498F">
        <w:t xml:space="preserve">med brasa, </w:t>
      </w:r>
      <w:r>
        <w:t>sång</w:t>
      </w:r>
      <w:r w:rsidR="0089351C">
        <w:t>,</w:t>
      </w:r>
      <w:r w:rsidR="00FA498F">
        <w:t xml:space="preserve"> </w:t>
      </w:r>
      <w:r w:rsidR="0089351C">
        <w:t xml:space="preserve">musik </w:t>
      </w:r>
      <w:r w:rsidR="00FA498F">
        <w:t>och vårtal. Kaffe m.m. serveras</w:t>
      </w:r>
      <w:r w:rsidR="0089351C">
        <w:t>.</w:t>
      </w:r>
      <w:r w:rsidR="00426CB2">
        <w:t xml:space="preserve"> </w:t>
      </w:r>
    </w:p>
    <w:p w14:paraId="27BB853F" w14:textId="4F28A144" w:rsidR="0089351C" w:rsidRDefault="00EB4CC8" w:rsidP="005E6273">
      <w:pPr>
        <w:jc w:val="both"/>
      </w:pPr>
      <w:r>
        <w:t>To</w:t>
      </w:r>
      <w:r w:rsidR="00FA498F">
        <w:t xml:space="preserve">lvmansgården        </w:t>
      </w:r>
      <w:r w:rsidR="00426CB2">
        <w:t xml:space="preserve"> </w:t>
      </w:r>
      <w:r w:rsidR="00FA498F">
        <w:t xml:space="preserve"> </w:t>
      </w:r>
      <w:r w:rsidR="00C76810">
        <w:t xml:space="preserve"> Kontaktperson</w:t>
      </w:r>
      <w:r w:rsidR="00506C03">
        <w:t xml:space="preserve">: Thomas Hoff </w:t>
      </w:r>
      <w:r w:rsidR="008A4C50">
        <w:t>076–</w:t>
      </w:r>
      <w:r w:rsidR="00BA1A8A">
        <w:t>0</w:t>
      </w:r>
      <w:r w:rsidR="008A4C50">
        <w:t>22</w:t>
      </w:r>
      <w:r w:rsidR="00BA1A8A">
        <w:t xml:space="preserve"> </w:t>
      </w:r>
      <w:r w:rsidR="008A4C50">
        <w:t>12</w:t>
      </w:r>
      <w:r w:rsidR="00BA1A8A">
        <w:t xml:space="preserve"> </w:t>
      </w:r>
      <w:r w:rsidR="008A4C50">
        <w:t>55</w:t>
      </w:r>
      <w:r w:rsidR="00C76810">
        <w:t xml:space="preserve"> </w:t>
      </w:r>
      <w:r w:rsidR="009C4DA5">
        <w:t xml:space="preserve"> </w:t>
      </w:r>
    </w:p>
    <w:p w14:paraId="1CAFB034" w14:textId="11407C61" w:rsidR="00C76810" w:rsidRDefault="00C76810" w:rsidP="005E6273">
      <w:pPr>
        <w:jc w:val="both"/>
      </w:pPr>
      <w:r>
        <w:tab/>
        <w:t xml:space="preserve">                </w:t>
      </w:r>
    </w:p>
    <w:p w14:paraId="59BAFB2E" w14:textId="714DA718" w:rsidR="00F76BA2" w:rsidRDefault="00E926C4" w:rsidP="00FC182A">
      <w:pPr>
        <w:jc w:val="both"/>
        <w:rPr>
          <w:b/>
        </w:rPr>
      </w:pPr>
      <w:r>
        <w:t xml:space="preserve">       </w:t>
      </w:r>
    </w:p>
    <w:p w14:paraId="1B7FBE09" w14:textId="77777777" w:rsidR="00DA7ECF" w:rsidRDefault="00DA7ECF" w:rsidP="00A177A5">
      <w:pPr>
        <w:tabs>
          <w:tab w:val="left" w:pos="2290"/>
        </w:tabs>
        <w:jc w:val="both"/>
      </w:pPr>
    </w:p>
    <w:p w14:paraId="07EB0EF3" w14:textId="77777777" w:rsidR="00BA1A8A" w:rsidRDefault="00BA1A8A" w:rsidP="00A177A5">
      <w:pPr>
        <w:tabs>
          <w:tab w:val="left" w:pos="2290"/>
        </w:tabs>
        <w:jc w:val="both"/>
        <w:rPr>
          <w:b/>
          <w:bCs/>
        </w:rPr>
      </w:pPr>
    </w:p>
    <w:p w14:paraId="76B6C137" w14:textId="6AFD18A0" w:rsidR="00D34C8F" w:rsidRDefault="00DA7ECF" w:rsidP="00A177A5">
      <w:pPr>
        <w:tabs>
          <w:tab w:val="left" w:pos="2290"/>
        </w:tabs>
        <w:jc w:val="both"/>
      </w:pPr>
      <w:r w:rsidRPr="00DA7ECF">
        <w:rPr>
          <w:b/>
          <w:bCs/>
        </w:rPr>
        <w:lastRenderedPageBreak/>
        <w:t>Söndag</w:t>
      </w:r>
      <w:r w:rsidR="00AE6A9F">
        <w:rPr>
          <w:b/>
          <w:bCs/>
        </w:rPr>
        <w:t xml:space="preserve"> </w:t>
      </w:r>
      <w:r w:rsidR="000D1AA2">
        <w:rPr>
          <w:b/>
          <w:bCs/>
        </w:rPr>
        <w:t>24 maj</w:t>
      </w:r>
      <w:r w:rsidRPr="00DA7ECF">
        <w:rPr>
          <w:b/>
          <w:bCs/>
        </w:rPr>
        <w:t xml:space="preserve">      </w:t>
      </w:r>
      <w:r w:rsidR="00AE6A9F">
        <w:rPr>
          <w:b/>
          <w:bCs/>
        </w:rPr>
        <w:t xml:space="preserve">    </w:t>
      </w:r>
      <w:r w:rsidRPr="00DA7ECF">
        <w:rPr>
          <w:b/>
          <w:bCs/>
        </w:rPr>
        <w:t xml:space="preserve">  </w:t>
      </w:r>
      <w:r w:rsidR="00000419">
        <w:rPr>
          <w:b/>
          <w:bCs/>
        </w:rPr>
        <w:t xml:space="preserve"> </w:t>
      </w:r>
      <w:r w:rsidRPr="00DA7ECF">
        <w:rPr>
          <w:b/>
          <w:bCs/>
        </w:rPr>
        <w:t>GUDSTJÄNST Pings</w:t>
      </w:r>
      <w:r w:rsidR="00305AA3">
        <w:rPr>
          <w:b/>
          <w:bCs/>
        </w:rPr>
        <w:t>t</w:t>
      </w:r>
      <w:r w:rsidRPr="00DA7ECF">
        <w:rPr>
          <w:b/>
          <w:bCs/>
        </w:rPr>
        <w:t>dagens gudstjänst</w:t>
      </w:r>
    </w:p>
    <w:p w14:paraId="54427700" w14:textId="66FE872E" w:rsidR="00D34C8F" w:rsidRPr="00506C03" w:rsidRDefault="00D34C8F" w:rsidP="00A177A5">
      <w:pPr>
        <w:tabs>
          <w:tab w:val="left" w:pos="2290"/>
        </w:tabs>
        <w:jc w:val="both"/>
      </w:pPr>
      <w:r>
        <w:t>Tolvmansgården</w:t>
      </w:r>
      <w:r w:rsidR="00DA7ECF">
        <w:tab/>
      </w:r>
      <w:r>
        <w:t>Hembygdsföreningen bjuder på kaffe.</w:t>
      </w:r>
      <w:r w:rsidR="00041347">
        <w:t xml:space="preserve"> Medarrangör Rimbo </w:t>
      </w:r>
      <w:r w:rsidR="008A4C50">
        <w:t>f</w:t>
      </w:r>
      <w:r w:rsidR="00041347">
        <w:t>örsamling</w:t>
      </w:r>
    </w:p>
    <w:p w14:paraId="61B0741E" w14:textId="404C5789" w:rsidR="00CC2A5A" w:rsidRPr="003C2DF5" w:rsidRDefault="002870BC" w:rsidP="008E4DA5">
      <w:pPr>
        <w:jc w:val="both"/>
        <w:rPr>
          <w:b/>
        </w:rPr>
      </w:pPr>
      <w:r>
        <w:t xml:space="preserve">      </w:t>
      </w:r>
      <w:r w:rsidR="00DB4173">
        <w:tab/>
        <w:t xml:space="preserve">               </w:t>
      </w:r>
      <w:r w:rsidR="00D90319">
        <w:t xml:space="preserve">                                 </w:t>
      </w:r>
      <w:r w:rsidR="00C5481B">
        <w:t xml:space="preserve">                                                          </w:t>
      </w:r>
      <w:r w:rsidR="00132F54">
        <w:t xml:space="preserve">     </w:t>
      </w:r>
      <w:r w:rsidR="00E34600">
        <w:t xml:space="preserve">        </w:t>
      </w:r>
    </w:p>
    <w:p w14:paraId="2836784A" w14:textId="77777777" w:rsidR="00FA6300" w:rsidRDefault="00FA6300" w:rsidP="008E4DA5">
      <w:pPr>
        <w:jc w:val="both"/>
        <w:rPr>
          <w:color w:val="FF0000"/>
        </w:rPr>
      </w:pPr>
    </w:p>
    <w:p w14:paraId="49639B02" w14:textId="77777777" w:rsidR="008E4DA5" w:rsidRDefault="008E4DA5" w:rsidP="008E4DA5">
      <w:pPr>
        <w:jc w:val="both"/>
        <w:rPr>
          <w:color w:val="FF0000"/>
        </w:rPr>
      </w:pPr>
    </w:p>
    <w:p w14:paraId="0D3E7C16" w14:textId="72BE70D2" w:rsidR="005D093A" w:rsidRPr="004B4457" w:rsidRDefault="00132F54" w:rsidP="005E6273">
      <w:pPr>
        <w:jc w:val="both"/>
      </w:pPr>
      <w:r>
        <w:rPr>
          <w:b/>
        </w:rPr>
        <w:t>Freda</w:t>
      </w:r>
      <w:r w:rsidR="00A74C47">
        <w:rPr>
          <w:b/>
        </w:rPr>
        <w:t xml:space="preserve">g </w:t>
      </w:r>
      <w:r w:rsidR="000D1AA2">
        <w:rPr>
          <w:b/>
        </w:rPr>
        <w:t>19</w:t>
      </w:r>
      <w:r w:rsidR="004B4457">
        <w:rPr>
          <w:b/>
        </w:rPr>
        <w:t xml:space="preserve"> juni         </w:t>
      </w:r>
      <w:r w:rsidR="00D22DC9">
        <w:rPr>
          <w:b/>
        </w:rPr>
        <w:t xml:space="preserve"> </w:t>
      </w:r>
      <w:r w:rsidR="004B4457">
        <w:rPr>
          <w:b/>
        </w:rPr>
        <w:t xml:space="preserve">  </w:t>
      </w:r>
      <w:r w:rsidR="00000419">
        <w:rPr>
          <w:b/>
        </w:rPr>
        <w:t xml:space="preserve"> </w:t>
      </w:r>
      <w:r w:rsidR="004B4457">
        <w:rPr>
          <w:b/>
        </w:rPr>
        <w:t>MIDSOMMARAFTON</w:t>
      </w:r>
      <w:r w:rsidR="008A4C50">
        <w:rPr>
          <w:b/>
        </w:rPr>
        <w:t>.</w:t>
      </w:r>
      <w:r w:rsidR="004B4457">
        <w:rPr>
          <w:b/>
        </w:rPr>
        <w:t xml:space="preserve"> </w:t>
      </w:r>
      <w:r w:rsidR="004B4457">
        <w:t>Traditionellt midsommarfirande vid</w:t>
      </w:r>
    </w:p>
    <w:p w14:paraId="312B2219" w14:textId="76A8CDD7" w:rsidR="005D093A" w:rsidRDefault="00A84561" w:rsidP="005E6273">
      <w:pPr>
        <w:jc w:val="both"/>
      </w:pPr>
      <w:r>
        <w:t>Klockan 12</w:t>
      </w:r>
      <w:r w:rsidR="0089351C">
        <w:t>:30</w:t>
      </w:r>
      <w:r w:rsidR="005D093A">
        <w:t xml:space="preserve">          </w:t>
      </w:r>
      <w:r w:rsidR="00D22DC9">
        <w:t xml:space="preserve"> </w:t>
      </w:r>
      <w:r w:rsidR="005D093A">
        <w:t xml:space="preserve">   Tolvmansgården. Midsommarstången kläs</w:t>
      </w:r>
      <w:r w:rsidR="00601514">
        <w:t>, d</w:t>
      </w:r>
      <w:r w:rsidR="0076151D">
        <w:t>ärefter ringlekar</w:t>
      </w:r>
      <w:r w:rsidR="003A4648">
        <w:t>.</w:t>
      </w:r>
    </w:p>
    <w:p w14:paraId="5EC7E535" w14:textId="44EDB248" w:rsidR="00173852" w:rsidRDefault="003A4648" w:rsidP="00A649F8">
      <w:pPr>
        <w:pStyle w:val="Ingetavstnd"/>
      </w:pPr>
      <w:r>
        <w:t xml:space="preserve">Tolvmansgården      </w:t>
      </w:r>
      <w:r w:rsidR="00D22DC9">
        <w:t xml:space="preserve"> </w:t>
      </w:r>
      <w:r>
        <w:t xml:space="preserve">    L</w:t>
      </w:r>
      <w:r w:rsidR="00173852">
        <w:t>otterier, kaffeservering</w:t>
      </w:r>
      <w:r w:rsidR="00A649F8">
        <w:t>,</w:t>
      </w:r>
      <w:r w:rsidR="003716FD">
        <w:t xml:space="preserve"> </w:t>
      </w:r>
      <w:r w:rsidR="00173852">
        <w:t>korv och glass.</w:t>
      </w:r>
    </w:p>
    <w:p w14:paraId="35B11113" w14:textId="6DDD53B0" w:rsidR="003260E3" w:rsidRDefault="00173852" w:rsidP="003260E3">
      <w:pPr>
        <w:pStyle w:val="Ingetavstnd"/>
      </w:pPr>
      <w:r>
        <w:t xml:space="preserve">                                </w:t>
      </w:r>
      <w:r w:rsidR="00D22DC9">
        <w:t xml:space="preserve"> </w:t>
      </w:r>
      <w:r>
        <w:t xml:space="preserve">   </w:t>
      </w:r>
      <w:r w:rsidR="003260E3">
        <w:t xml:space="preserve"> </w:t>
      </w:r>
      <w:r w:rsidR="004B3766">
        <w:t xml:space="preserve"> </w:t>
      </w:r>
      <w:r w:rsidR="003260E3">
        <w:t>Kom i tid, risk för kö på Liestavägen.</w:t>
      </w:r>
    </w:p>
    <w:p w14:paraId="64E8D22D" w14:textId="3F6D8A37" w:rsidR="003260E3" w:rsidRDefault="003260E3" w:rsidP="003260E3">
      <w:pPr>
        <w:jc w:val="both"/>
      </w:pPr>
      <w:r>
        <w:t xml:space="preserve">                                   </w:t>
      </w:r>
      <w:r w:rsidR="00D22DC9">
        <w:t xml:space="preserve"> </w:t>
      </w:r>
      <w:r>
        <w:t xml:space="preserve">  Kontaktperson</w:t>
      </w:r>
      <w:r w:rsidR="00EE75DE">
        <w:t>er:</w:t>
      </w:r>
    </w:p>
    <w:p w14:paraId="7DBAC001" w14:textId="2C2E2189" w:rsidR="00EE75DE" w:rsidRDefault="00EE75DE" w:rsidP="003260E3">
      <w:pPr>
        <w:jc w:val="both"/>
      </w:pPr>
      <w:r>
        <w:tab/>
        <w:t xml:space="preserve">             </w:t>
      </w:r>
      <w:r w:rsidR="00D22DC9">
        <w:t xml:space="preserve"> </w:t>
      </w:r>
      <w:r>
        <w:t xml:space="preserve">  </w:t>
      </w:r>
    </w:p>
    <w:p w14:paraId="5913E966" w14:textId="77777777" w:rsidR="00BA1A8A" w:rsidRDefault="00BA1A8A" w:rsidP="003260E3">
      <w:pPr>
        <w:jc w:val="both"/>
      </w:pPr>
    </w:p>
    <w:p w14:paraId="52D4051A" w14:textId="77777777" w:rsidR="00B50BA6" w:rsidRDefault="004B3766" w:rsidP="005E6273">
      <w:pPr>
        <w:jc w:val="both"/>
      </w:pPr>
      <w:r>
        <w:t xml:space="preserve"> </w:t>
      </w:r>
    </w:p>
    <w:p w14:paraId="2AD4A0D8" w14:textId="6884F62F" w:rsidR="00173852" w:rsidRPr="004B4457" w:rsidRDefault="006D6534" w:rsidP="005E6273">
      <w:pPr>
        <w:jc w:val="both"/>
      </w:pPr>
      <w:r>
        <w:rPr>
          <w:b/>
        </w:rPr>
        <w:t xml:space="preserve">Lördag </w:t>
      </w:r>
      <w:r w:rsidR="00A74C47">
        <w:rPr>
          <w:b/>
        </w:rPr>
        <w:t>2</w:t>
      </w:r>
      <w:r w:rsidR="000D1AA2">
        <w:rPr>
          <w:b/>
        </w:rPr>
        <w:t>0</w:t>
      </w:r>
      <w:r w:rsidR="0068648E">
        <w:rPr>
          <w:b/>
        </w:rPr>
        <w:t xml:space="preserve"> </w:t>
      </w:r>
      <w:r w:rsidR="004B4457">
        <w:rPr>
          <w:b/>
        </w:rPr>
        <w:t>juni</w:t>
      </w:r>
      <w:r w:rsidR="00173852">
        <w:rPr>
          <w:b/>
        </w:rPr>
        <w:t xml:space="preserve">   </w:t>
      </w:r>
      <w:r w:rsidR="004B4457">
        <w:rPr>
          <w:b/>
        </w:rPr>
        <w:t xml:space="preserve">     </w:t>
      </w:r>
      <w:r w:rsidR="00D22DC9">
        <w:rPr>
          <w:b/>
        </w:rPr>
        <w:t xml:space="preserve"> </w:t>
      </w:r>
      <w:r w:rsidR="004B4457">
        <w:rPr>
          <w:b/>
        </w:rPr>
        <w:t xml:space="preserve">   MIDSOMMARDAGEN</w:t>
      </w:r>
      <w:r w:rsidR="008A4C50">
        <w:rPr>
          <w:b/>
        </w:rPr>
        <w:t>.</w:t>
      </w:r>
      <w:r w:rsidR="004B4457">
        <w:t xml:space="preserve"> Gudstjänst, medtag kaffekorg</w:t>
      </w:r>
      <w:r w:rsidR="00074C05">
        <w:t>.</w:t>
      </w:r>
    </w:p>
    <w:p w14:paraId="3A2B559C" w14:textId="580F58B5" w:rsidR="00173852" w:rsidRDefault="00074C05" w:rsidP="005E6273">
      <w:pPr>
        <w:jc w:val="both"/>
      </w:pPr>
      <w:r>
        <w:t>Tolvmansgården</w:t>
      </w:r>
      <w:r w:rsidR="00173852">
        <w:t xml:space="preserve">       </w:t>
      </w:r>
      <w:r w:rsidR="00D22DC9">
        <w:t xml:space="preserve"> </w:t>
      </w:r>
      <w:r w:rsidR="00173852">
        <w:t xml:space="preserve">   Se vidare</w:t>
      </w:r>
      <w:r w:rsidR="0089351C">
        <w:t xml:space="preserve"> kyrkans</w:t>
      </w:r>
      <w:r w:rsidR="00173852">
        <w:t xml:space="preserve"> annonsering.</w:t>
      </w:r>
    </w:p>
    <w:p w14:paraId="1364C271" w14:textId="77777777" w:rsidR="00041347" w:rsidRDefault="00041347" w:rsidP="005E6273">
      <w:pPr>
        <w:jc w:val="both"/>
      </w:pPr>
    </w:p>
    <w:p w14:paraId="76C660B7" w14:textId="77777777" w:rsidR="00BA1A8A" w:rsidRDefault="00BA1A8A" w:rsidP="005E6273">
      <w:pPr>
        <w:jc w:val="both"/>
      </w:pPr>
    </w:p>
    <w:p w14:paraId="2B802507" w14:textId="77777777" w:rsidR="003716FD" w:rsidRDefault="003716FD" w:rsidP="005E6273">
      <w:pPr>
        <w:jc w:val="both"/>
      </w:pPr>
    </w:p>
    <w:p w14:paraId="6E1951D6" w14:textId="0AA6B182" w:rsidR="00297DF8" w:rsidRPr="0046428A" w:rsidRDefault="00F76BA2" w:rsidP="005E6273">
      <w:pPr>
        <w:jc w:val="both"/>
      </w:pPr>
      <w:r>
        <w:rPr>
          <w:b/>
        </w:rPr>
        <w:t>Lör</w:t>
      </w:r>
      <w:r w:rsidR="006D6534">
        <w:rPr>
          <w:b/>
        </w:rPr>
        <w:t>dag</w:t>
      </w:r>
      <w:r w:rsidR="00076162">
        <w:rPr>
          <w:b/>
        </w:rPr>
        <w:t>-sönda</w:t>
      </w:r>
      <w:r w:rsidR="00297DF8">
        <w:rPr>
          <w:b/>
        </w:rPr>
        <w:t>g</w:t>
      </w:r>
      <w:r>
        <w:rPr>
          <w:b/>
        </w:rPr>
        <w:t xml:space="preserve">         </w:t>
      </w:r>
      <w:r w:rsidR="00D22DC9">
        <w:rPr>
          <w:b/>
        </w:rPr>
        <w:t xml:space="preserve"> </w:t>
      </w:r>
      <w:r w:rsidR="00913E50">
        <w:rPr>
          <w:b/>
        </w:rPr>
        <w:t xml:space="preserve"> </w:t>
      </w:r>
      <w:r w:rsidR="00000419">
        <w:rPr>
          <w:b/>
        </w:rPr>
        <w:t xml:space="preserve"> </w:t>
      </w:r>
      <w:r w:rsidR="00D51FB3">
        <w:rPr>
          <w:b/>
        </w:rPr>
        <w:t>UTSTÄLLNING</w:t>
      </w:r>
      <w:r w:rsidR="0089351C">
        <w:rPr>
          <w:b/>
        </w:rPr>
        <w:t>AR</w:t>
      </w:r>
    </w:p>
    <w:p w14:paraId="5C6565D8" w14:textId="079C59E1" w:rsidR="002F0665" w:rsidRPr="001F31FA" w:rsidRDefault="000D1AA2" w:rsidP="005E6273">
      <w:pPr>
        <w:jc w:val="both"/>
      </w:pPr>
      <w:r>
        <w:t>4</w:t>
      </w:r>
      <w:r w:rsidR="00DA7ECF">
        <w:t xml:space="preserve"> juli</w:t>
      </w:r>
      <w:r w:rsidR="005A7D21">
        <w:t>–2</w:t>
      </w:r>
      <w:r>
        <w:t>6</w:t>
      </w:r>
      <w:r w:rsidR="005A7D21">
        <w:t xml:space="preserve"> jul</w:t>
      </w:r>
      <w:r w:rsidR="009C0232">
        <w:t>i</w:t>
      </w:r>
      <w:r w:rsidR="00076162">
        <w:t xml:space="preserve">   </w:t>
      </w:r>
      <w:r w:rsidR="00074C05">
        <w:t xml:space="preserve">   </w:t>
      </w:r>
      <w:r w:rsidR="00A906CD">
        <w:t xml:space="preserve"> </w:t>
      </w:r>
      <w:r w:rsidR="00DA7ECF">
        <w:t xml:space="preserve">   </w:t>
      </w:r>
      <w:r w:rsidR="00A906CD">
        <w:t xml:space="preserve"> </w:t>
      </w:r>
      <w:r w:rsidR="00D22DC9">
        <w:t xml:space="preserve"> </w:t>
      </w:r>
      <w:r w:rsidR="0053017D">
        <w:t xml:space="preserve"> </w:t>
      </w:r>
      <w:r w:rsidR="004B3766">
        <w:t xml:space="preserve"> </w:t>
      </w:r>
      <w:r w:rsidR="0046428A">
        <w:t xml:space="preserve"> </w:t>
      </w:r>
      <w:r w:rsidR="00BA1A8A">
        <w:t xml:space="preserve">  </w:t>
      </w:r>
      <w:r w:rsidR="0046428A">
        <w:t>Sommarens utställning</w:t>
      </w:r>
    </w:p>
    <w:p w14:paraId="3900E6E9" w14:textId="2DCF09B4" w:rsidR="001F31FA" w:rsidRDefault="00F76BA2" w:rsidP="00913E50">
      <w:pPr>
        <w:pStyle w:val="Ingetavstnd"/>
      </w:pPr>
      <w:r>
        <w:t>Klockan 12–15</w:t>
      </w:r>
      <w:r w:rsidR="00B50BA6">
        <w:t xml:space="preserve">        </w:t>
      </w:r>
      <w:r w:rsidR="00D22DC9">
        <w:t xml:space="preserve"> </w:t>
      </w:r>
      <w:r w:rsidR="00913E50">
        <w:t xml:space="preserve"> </w:t>
      </w:r>
      <w:r w:rsidR="004B3766">
        <w:t xml:space="preserve"> </w:t>
      </w:r>
      <w:r w:rsidR="00BA1A8A">
        <w:t xml:space="preserve">  </w:t>
      </w:r>
      <w:r w:rsidR="0046428A">
        <w:t>Kaffeservering</w:t>
      </w:r>
      <w:r w:rsidR="003260E3">
        <w:t xml:space="preserve"> med våfflor.</w:t>
      </w:r>
    </w:p>
    <w:p w14:paraId="72A75182" w14:textId="1476A392" w:rsidR="002F0665" w:rsidRDefault="00B50BA6" w:rsidP="005E6273">
      <w:pPr>
        <w:jc w:val="both"/>
      </w:pPr>
      <w:r>
        <w:t>Tolvmansgården</w:t>
      </w:r>
      <w:r w:rsidR="006D6534">
        <w:t xml:space="preserve">   </w:t>
      </w:r>
      <w:r>
        <w:t xml:space="preserve">     </w:t>
      </w:r>
      <w:r w:rsidR="00D22DC9">
        <w:t xml:space="preserve"> </w:t>
      </w:r>
      <w:r w:rsidR="006D6534">
        <w:t xml:space="preserve"> </w:t>
      </w:r>
      <w:r w:rsidR="009C4DA5">
        <w:t xml:space="preserve"> </w:t>
      </w:r>
      <w:r w:rsidR="0046428A">
        <w:t xml:space="preserve">Kontaktpersoner: </w:t>
      </w:r>
    </w:p>
    <w:p w14:paraId="567514EF" w14:textId="77777777" w:rsidR="00BA1A8A" w:rsidRDefault="0046428A" w:rsidP="005E6273">
      <w:pPr>
        <w:jc w:val="both"/>
      </w:pPr>
      <w:r>
        <w:t xml:space="preserve"> </w:t>
      </w:r>
    </w:p>
    <w:p w14:paraId="17EED267" w14:textId="352E90C8" w:rsidR="0046428A" w:rsidRDefault="0046428A" w:rsidP="005E6273">
      <w:pPr>
        <w:jc w:val="both"/>
      </w:pPr>
      <w:r>
        <w:tab/>
        <w:t xml:space="preserve">              </w:t>
      </w:r>
      <w:r w:rsidR="00D22DC9">
        <w:t xml:space="preserve"> </w:t>
      </w:r>
      <w:r>
        <w:t xml:space="preserve"> </w:t>
      </w:r>
    </w:p>
    <w:p w14:paraId="400A7BBB" w14:textId="77777777" w:rsidR="00B50BA6" w:rsidRPr="008C145C" w:rsidRDefault="001F31FA" w:rsidP="005E6273">
      <w:pPr>
        <w:jc w:val="both"/>
      </w:pPr>
      <w:r>
        <w:tab/>
        <w:t xml:space="preserve">            </w:t>
      </w:r>
      <w:r w:rsidR="009C4DA5">
        <w:t xml:space="preserve"> </w:t>
      </w:r>
      <w:r w:rsidR="00CC6EEA">
        <w:t xml:space="preserve">              </w:t>
      </w:r>
      <w:r w:rsidR="00913E50">
        <w:t xml:space="preserve"> </w:t>
      </w:r>
    </w:p>
    <w:p w14:paraId="6D398541" w14:textId="38040808" w:rsidR="006D6534" w:rsidRDefault="00A74C47" w:rsidP="005E6273">
      <w:pPr>
        <w:jc w:val="both"/>
        <w:rPr>
          <w:b/>
        </w:rPr>
      </w:pPr>
      <w:r>
        <w:rPr>
          <w:b/>
        </w:rPr>
        <w:t xml:space="preserve">Söndag </w:t>
      </w:r>
      <w:r w:rsidR="005A7D21">
        <w:rPr>
          <w:b/>
        </w:rPr>
        <w:t>2</w:t>
      </w:r>
      <w:r w:rsidR="000D1AA2">
        <w:rPr>
          <w:b/>
        </w:rPr>
        <w:t>6</w:t>
      </w:r>
      <w:r w:rsidR="006D6534">
        <w:rPr>
          <w:b/>
        </w:rPr>
        <w:t xml:space="preserve"> juli         </w:t>
      </w:r>
      <w:r w:rsidR="00096A28">
        <w:rPr>
          <w:b/>
        </w:rPr>
        <w:t xml:space="preserve"> </w:t>
      </w:r>
      <w:r w:rsidR="006D6534">
        <w:rPr>
          <w:b/>
        </w:rPr>
        <w:t xml:space="preserve">  </w:t>
      </w:r>
      <w:r w:rsidR="009C4DA5">
        <w:rPr>
          <w:b/>
        </w:rPr>
        <w:t xml:space="preserve"> </w:t>
      </w:r>
      <w:r w:rsidR="00D51FB3">
        <w:rPr>
          <w:b/>
        </w:rPr>
        <w:t xml:space="preserve">HEMBYGDSGÅRDENS </w:t>
      </w:r>
      <w:r w:rsidR="00F144D2">
        <w:rPr>
          <w:b/>
        </w:rPr>
        <w:t>DAG</w:t>
      </w:r>
    </w:p>
    <w:p w14:paraId="52BA0406" w14:textId="7B2A9DDC" w:rsidR="00D51FB3" w:rsidRDefault="001F31FA" w:rsidP="008360BE">
      <w:r>
        <w:t>Kl</w:t>
      </w:r>
      <w:r w:rsidR="008A4C50">
        <w:t>.</w:t>
      </w:r>
      <w:r>
        <w:t xml:space="preserve"> 12</w:t>
      </w:r>
      <w:r w:rsidR="00BA1A8A">
        <w:t>–</w:t>
      </w:r>
      <w:r>
        <w:t>15</w:t>
      </w:r>
      <w:r w:rsidR="008360BE">
        <w:t xml:space="preserve">                   </w:t>
      </w:r>
      <w:r w:rsidR="00096A28">
        <w:t xml:space="preserve"> </w:t>
      </w:r>
      <w:r w:rsidR="008360BE">
        <w:t xml:space="preserve"> </w:t>
      </w:r>
      <w:r w:rsidR="00BA1A8A">
        <w:t xml:space="preserve"> </w:t>
      </w:r>
      <w:r w:rsidR="008360BE">
        <w:t>Tolvmansgården</w:t>
      </w:r>
      <w:r w:rsidR="00A649F8">
        <w:t>s</w:t>
      </w:r>
      <w:r w:rsidR="008360BE">
        <w:t xml:space="preserve"> </w:t>
      </w:r>
      <w:r w:rsidR="006D6534">
        <w:t>alla hus är öppna</w:t>
      </w:r>
      <w:r w:rsidR="005A7D21">
        <w:t>. Guidad visning</w:t>
      </w:r>
      <w:r w:rsidR="00305AA3">
        <w:t>.</w:t>
      </w:r>
      <w:r w:rsidR="005A7D21">
        <w:tab/>
      </w:r>
      <w:r w:rsidR="008360BE">
        <w:t xml:space="preserve">   </w:t>
      </w:r>
      <w:r w:rsidR="000F1900">
        <w:t xml:space="preserve">Tolvmansgården      </w:t>
      </w:r>
      <w:r w:rsidR="00096A28">
        <w:t xml:space="preserve"> </w:t>
      </w:r>
      <w:r w:rsidR="000F1900">
        <w:t xml:space="preserve">  </w:t>
      </w:r>
      <w:r w:rsidR="008360BE">
        <w:t xml:space="preserve"> </w:t>
      </w:r>
      <w:r w:rsidR="00BA1A8A">
        <w:t xml:space="preserve"> </w:t>
      </w:r>
      <w:r w:rsidR="00F144D2">
        <w:t>Ta</w:t>
      </w:r>
      <w:r w:rsidR="00CF27E3">
        <w:t xml:space="preserve"> en tur med</w:t>
      </w:r>
      <w:r w:rsidR="006D6534">
        <w:t xml:space="preserve"> </w:t>
      </w:r>
      <w:r w:rsidR="00CF27E3">
        <w:t xml:space="preserve">traktor och </w:t>
      </w:r>
      <w:r w:rsidR="00F144D2">
        <w:t>vagn.</w:t>
      </w:r>
      <w:r w:rsidR="00D51FB3">
        <w:t xml:space="preserve">    </w:t>
      </w:r>
    </w:p>
    <w:p w14:paraId="45394C4C" w14:textId="6FC27037" w:rsidR="006D6534" w:rsidRDefault="008360BE" w:rsidP="008360BE">
      <w:r w:rsidRPr="008360BE">
        <w:t xml:space="preserve"> </w:t>
      </w:r>
      <w:r w:rsidR="000F1900">
        <w:t xml:space="preserve"> </w:t>
      </w:r>
      <w:r w:rsidR="001F31FA">
        <w:t xml:space="preserve"> </w:t>
      </w:r>
      <w:r w:rsidR="00D51FB3">
        <w:tab/>
        <w:t xml:space="preserve">             </w:t>
      </w:r>
      <w:r w:rsidR="00096A28">
        <w:t xml:space="preserve"> </w:t>
      </w:r>
      <w:r w:rsidR="00D51FB3">
        <w:t xml:space="preserve"> </w:t>
      </w:r>
      <w:r w:rsidR="00BA1A8A">
        <w:t xml:space="preserve"> </w:t>
      </w:r>
      <w:r w:rsidR="00F144D2">
        <w:t xml:space="preserve">Kontaktpersoner: </w:t>
      </w:r>
      <w:r w:rsidR="004B1BBF">
        <w:t xml:space="preserve"> </w:t>
      </w:r>
    </w:p>
    <w:p w14:paraId="4230CB96" w14:textId="4341DE65" w:rsidR="00A14755" w:rsidRDefault="004B1BBF" w:rsidP="00CC6EEA">
      <w:r>
        <w:tab/>
        <w:t xml:space="preserve">              </w:t>
      </w:r>
      <w:r w:rsidR="00F144D2">
        <w:t xml:space="preserve"> </w:t>
      </w:r>
      <w:r w:rsidR="00CF27E3">
        <w:rPr>
          <w:b/>
        </w:rPr>
        <w:t xml:space="preserve">                              </w:t>
      </w:r>
    </w:p>
    <w:p w14:paraId="29A3A965" w14:textId="4B6CE835" w:rsidR="00CC2A5A" w:rsidRDefault="003260E3" w:rsidP="008E4DA5">
      <w:pPr>
        <w:jc w:val="both"/>
        <w:rPr>
          <w:color w:val="FF0000"/>
        </w:rPr>
      </w:pPr>
      <w:r>
        <w:rPr>
          <w:color w:val="FF0000"/>
        </w:rPr>
        <w:tab/>
        <w:t xml:space="preserve">            </w:t>
      </w:r>
    </w:p>
    <w:p w14:paraId="06A65D57" w14:textId="77777777" w:rsidR="00CC2A5A" w:rsidRPr="00CC2A5A" w:rsidRDefault="00CC2A5A" w:rsidP="008E4DA5">
      <w:pPr>
        <w:jc w:val="both"/>
        <w:rPr>
          <w:color w:val="FF0000"/>
        </w:rPr>
      </w:pPr>
    </w:p>
    <w:p w14:paraId="37577752" w14:textId="77777777" w:rsidR="008E4DA5" w:rsidRDefault="008E4DA5" w:rsidP="008E4DA5">
      <w:pPr>
        <w:jc w:val="both"/>
        <w:rPr>
          <w:color w:val="FF0000"/>
        </w:rPr>
      </w:pPr>
    </w:p>
    <w:p w14:paraId="31895EC7" w14:textId="1DFDBE31" w:rsidR="007650E1" w:rsidRPr="002F2CC3" w:rsidRDefault="007650E1" w:rsidP="00803409">
      <w:pPr>
        <w:jc w:val="center"/>
        <w:rPr>
          <w:sz w:val="32"/>
          <w:szCs w:val="32"/>
        </w:rPr>
      </w:pPr>
      <w:r>
        <w:rPr>
          <w:b/>
        </w:rPr>
        <w:t>För den som behöver beställa taxi är adressen till Tolvmansgården</w:t>
      </w:r>
    </w:p>
    <w:p w14:paraId="7E05D7E6" w14:textId="365D4F93" w:rsidR="004B22BE" w:rsidRDefault="007650E1" w:rsidP="00803409">
      <w:pPr>
        <w:jc w:val="center"/>
        <w:rPr>
          <w:b/>
        </w:rPr>
      </w:pPr>
      <w:r>
        <w:rPr>
          <w:b/>
        </w:rPr>
        <w:t>Liestavägen 44, 762 91 Rimbo</w:t>
      </w:r>
    </w:p>
    <w:p w14:paraId="41388A11" w14:textId="77777777" w:rsidR="003347F8" w:rsidRPr="003347F8" w:rsidRDefault="003347F8" w:rsidP="00803409">
      <w:pPr>
        <w:jc w:val="center"/>
        <w:rPr>
          <w:b/>
        </w:rPr>
      </w:pPr>
    </w:p>
    <w:p w14:paraId="31157D3A" w14:textId="77777777" w:rsidR="007650E1" w:rsidRPr="00F144D2" w:rsidRDefault="007650E1" w:rsidP="00803409">
      <w:pPr>
        <w:jc w:val="center"/>
        <w:rPr>
          <w:sz w:val="18"/>
          <w:szCs w:val="18"/>
        </w:rPr>
      </w:pPr>
      <w:r w:rsidRPr="00F144D2">
        <w:rPr>
          <w:sz w:val="18"/>
          <w:szCs w:val="18"/>
        </w:rPr>
        <w:t>Reservationer för ev. ändringar. Se den lokala affischeringen</w:t>
      </w:r>
    </w:p>
    <w:p w14:paraId="2071E5C0" w14:textId="2A762343" w:rsidR="00A649F8" w:rsidRPr="00F144D2" w:rsidRDefault="007650E1" w:rsidP="00803409">
      <w:pPr>
        <w:jc w:val="center"/>
        <w:rPr>
          <w:sz w:val="18"/>
          <w:szCs w:val="18"/>
        </w:rPr>
      </w:pPr>
      <w:r w:rsidRPr="00F144D2">
        <w:rPr>
          <w:sz w:val="18"/>
          <w:szCs w:val="18"/>
        </w:rPr>
        <w:t>samt ” Evenemang ” i Norrtelje T</w:t>
      </w:r>
      <w:r w:rsidR="00A649F8" w:rsidRPr="00F144D2">
        <w:rPr>
          <w:sz w:val="18"/>
          <w:szCs w:val="18"/>
        </w:rPr>
        <w:t xml:space="preserve">idning, </w:t>
      </w:r>
      <w:r w:rsidR="008A4C50">
        <w:rPr>
          <w:sz w:val="18"/>
          <w:szCs w:val="18"/>
        </w:rPr>
        <w:t>Norrtälje kommun,</w:t>
      </w:r>
    </w:p>
    <w:p w14:paraId="4C87BBC2" w14:textId="55913EC9" w:rsidR="00A649F8" w:rsidRPr="00F144D2" w:rsidRDefault="00A649F8" w:rsidP="00803409">
      <w:pPr>
        <w:jc w:val="center"/>
        <w:rPr>
          <w:sz w:val="18"/>
          <w:szCs w:val="18"/>
        </w:rPr>
      </w:pPr>
      <w:r w:rsidRPr="00F144D2">
        <w:rPr>
          <w:sz w:val="18"/>
          <w:szCs w:val="18"/>
        </w:rPr>
        <w:t>föreningens hemsida och Facebook</w:t>
      </w:r>
      <w:r w:rsidR="008A4C50">
        <w:rPr>
          <w:sz w:val="18"/>
          <w:szCs w:val="18"/>
        </w:rPr>
        <w:t>-</w:t>
      </w:r>
      <w:r w:rsidRPr="00F144D2">
        <w:rPr>
          <w:sz w:val="18"/>
          <w:szCs w:val="18"/>
        </w:rPr>
        <w:t>sida</w:t>
      </w:r>
    </w:p>
    <w:p w14:paraId="0E3AE67C" w14:textId="77777777" w:rsidR="007650E1" w:rsidRDefault="007650E1" w:rsidP="00803409">
      <w:pPr>
        <w:jc w:val="center"/>
        <w:rPr>
          <w:b/>
          <w:sz w:val="28"/>
          <w:szCs w:val="28"/>
        </w:rPr>
      </w:pPr>
    </w:p>
    <w:p w14:paraId="04A8D0D5" w14:textId="30E885BC" w:rsidR="009C4DA5" w:rsidRPr="00F144D2" w:rsidRDefault="009C4DA5" w:rsidP="00803409">
      <w:pPr>
        <w:jc w:val="center"/>
        <w:rPr>
          <w:b/>
          <w:sz w:val="22"/>
          <w:szCs w:val="22"/>
        </w:rPr>
      </w:pPr>
      <w:r w:rsidRPr="00F144D2">
        <w:rPr>
          <w:b/>
          <w:sz w:val="22"/>
          <w:szCs w:val="22"/>
        </w:rPr>
        <w:t>Bli medlem genom att sätta in 1</w:t>
      </w:r>
      <w:r w:rsidR="00204E81">
        <w:rPr>
          <w:b/>
          <w:sz w:val="22"/>
          <w:szCs w:val="22"/>
        </w:rPr>
        <w:t>50 kr</w:t>
      </w:r>
      <w:r w:rsidRPr="00F144D2">
        <w:rPr>
          <w:b/>
          <w:sz w:val="22"/>
          <w:szCs w:val="22"/>
        </w:rPr>
        <w:t xml:space="preserve"> på föreningens bankgiro</w:t>
      </w:r>
      <w:r w:rsidR="00BA1A8A">
        <w:rPr>
          <w:b/>
          <w:sz w:val="22"/>
          <w:szCs w:val="22"/>
        </w:rPr>
        <w:t xml:space="preserve"> eller Swish</w:t>
      </w:r>
      <w:r w:rsidRPr="00F144D2">
        <w:rPr>
          <w:b/>
          <w:sz w:val="22"/>
          <w:szCs w:val="22"/>
        </w:rPr>
        <w:t>.</w:t>
      </w:r>
    </w:p>
    <w:p w14:paraId="13D87A66" w14:textId="77196F8B" w:rsidR="009C4DA5" w:rsidRDefault="009C4DA5" w:rsidP="00803409">
      <w:pPr>
        <w:jc w:val="center"/>
        <w:rPr>
          <w:b/>
          <w:bCs/>
          <w:sz w:val="22"/>
          <w:szCs w:val="22"/>
        </w:rPr>
      </w:pPr>
      <w:r w:rsidRPr="00F144D2">
        <w:rPr>
          <w:b/>
          <w:sz w:val="22"/>
          <w:szCs w:val="22"/>
        </w:rPr>
        <w:t>Familjemedlemskap 2</w:t>
      </w:r>
      <w:r w:rsidR="00E926C4" w:rsidRPr="00F144D2">
        <w:rPr>
          <w:b/>
          <w:sz w:val="22"/>
          <w:szCs w:val="22"/>
        </w:rPr>
        <w:t>50</w:t>
      </w:r>
      <w:r w:rsidRPr="00F144D2">
        <w:rPr>
          <w:b/>
          <w:sz w:val="22"/>
          <w:szCs w:val="22"/>
        </w:rPr>
        <w:t xml:space="preserve"> kr </w:t>
      </w:r>
      <w:r w:rsidR="00C51506" w:rsidRPr="00F144D2">
        <w:rPr>
          <w:sz w:val="22"/>
          <w:szCs w:val="22"/>
        </w:rPr>
        <w:t xml:space="preserve">(Två vuxna, </w:t>
      </w:r>
      <w:r w:rsidRPr="00F144D2">
        <w:rPr>
          <w:sz w:val="22"/>
          <w:szCs w:val="22"/>
        </w:rPr>
        <w:t>barn under 18 år</w:t>
      </w:r>
      <w:r w:rsidRPr="00F144D2">
        <w:rPr>
          <w:b/>
          <w:bCs/>
          <w:sz w:val="22"/>
          <w:szCs w:val="22"/>
        </w:rPr>
        <w:t>)</w:t>
      </w:r>
      <w:r w:rsidR="00F144D2" w:rsidRPr="00F144D2">
        <w:rPr>
          <w:b/>
          <w:bCs/>
          <w:sz w:val="22"/>
          <w:szCs w:val="22"/>
        </w:rPr>
        <w:t xml:space="preserve"> </w:t>
      </w:r>
    </w:p>
    <w:p w14:paraId="14AFCCB8" w14:textId="77777777" w:rsidR="00F144D2" w:rsidRPr="00F144D2" w:rsidRDefault="00F144D2" w:rsidP="00803409">
      <w:pPr>
        <w:jc w:val="center"/>
        <w:rPr>
          <w:b/>
          <w:bCs/>
          <w:sz w:val="22"/>
          <w:szCs w:val="22"/>
        </w:rPr>
      </w:pPr>
    </w:p>
    <w:p w14:paraId="3F0FFA5F" w14:textId="564ED062" w:rsidR="00803409" w:rsidRDefault="007650E1" w:rsidP="00803409">
      <w:pPr>
        <w:jc w:val="center"/>
        <w:rPr>
          <w:b/>
        </w:rPr>
      </w:pPr>
      <w:r>
        <w:t>Rimbo Hembygdsförening</w:t>
      </w:r>
    </w:p>
    <w:p w14:paraId="01ED1A40" w14:textId="7E207AB2" w:rsidR="007650E1" w:rsidRDefault="007650E1" w:rsidP="00803409">
      <w:pPr>
        <w:jc w:val="center"/>
        <w:rPr>
          <w:b/>
        </w:rPr>
      </w:pPr>
      <w:r>
        <w:rPr>
          <w:b/>
        </w:rPr>
        <w:t xml:space="preserve">Bankgiro </w:t>
      </w:r>
      <w:r w:rsidR="008A4C50">
        <w:rPr>
          <w:b/>
        </w:rPr>
        <w:t>976–3806</w:t>
      </w:r>
    </w:p>
    <w:p w14:paraId="1534029B" w14:textId="0B1EA372" w:rsidR="00BA1A8A" w:rsidRPr="004B7FDA" w:rsidRDefault="00BA1A8A" w:rsidP="00803409">
      <w:pPr>
        <w:jc w:val="center"/>
        <w:rPr>
          <w:b/>
        </w:rPr>
      </w:pPr>
      <w:r w:rsidRPr="00F144D2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wish</w:t>
      </w:r>
      <w:r w:rsidRPr="00F144D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nr. </w:t>
      </w:r>
      <w:r w:rsidRPr="00F144D2">
        <w:rPr>
          <w:b/>
          <w:bCs/>
          <w:sz w:val="22"/>
          <w:szCs w:val="22"/>
        </w:rPr>
        <w:t>123 466 05 02</w:t>
      </w:r>
    </w:p>
    <w:p w14:paraId="5F52E4CF" w14:textId="29D6B9D3" w:rsidR="005A7D21" w:rsidRPr="004B7FDA" w:rsidRDefault="008C145C" w:rsidP="00803409">
      <w:pPr>
        <w:ind w:firstLine="1304"/>
        <w:jc w:val="center"/>
      </w:pPr>
      <w:r>
        <w:t>Facebook</w:t>
      </w:r>
      <w:r w:rsidR="008A4C50">
        <w:t>:</w:t>
      </w:r>
      <w:r w:rsidR="00260A56">
        <w:t xml:space="preserve"> </w:t>
      </w:r>
      <w:r>
        <w:t>Rimbo Hembygdsförenin</w:t>
      </w:r>
      <w:r w:rsidR="00260A56">
        <w:t>g</w:t>
      </w:r>
      <w:r w:rsidR="005A7D21" w:rsidRPr="00995498">
        <w:tab/>
      </w:r>
      <w:r w:rsidR="005A7D21" w:rsidRPr="00995498">
        <w:tab/>
        <w:t xml:space="preserve">   </w:t>
      </w:r>
      <w:r w:rsidR="004B7FDA" w:rsidRPr="00995498">
        <w:t xml:space="preserve">                     </w:t>
      </w:r>
      <w:r w:rsidR="00260A56" w:rsidRPr="00995498">
        <w:t xml:space="preserve">     </w:t>
      </w:r>
      <w:r w:rsidR="005A7D21" w:rsidRPr="00995498">
        <w:t>www.hembygd.se/rimbo</w:t>
      </w:r>
    </w:p>
    <w:p w14:paraId="64CECED2" w14:textId="1133836E" w:rsidR="005A7D21" w:rsidRDefault="005A7D21" w:rsidP="00803409">
      <w:pPr>
        <w:jc w:val="center"/>
      </w:pPr>
    </w:p>
    <w:p w14:paraId="5859CE50" w14:textId="77777777" w:rsidR="00803409" w:rsidRPr="00995498" w:rsidRDefault="00803409" w:rsidP="00803409">
      <w:pPr>
        <w:jc w:val="center"/>
      </w:pPr>
    </w:p>
    <w:p w14:paraId="28F21AC7" w14:textId="1817E5A8" w:rsidR="001D6D17" w:rsidRPr="00995498" w:rsidRDefault="00506C03" w:rsidP="00BA1A8A">
      <w:pPr>
        <w:rPr>
          <w:b/>
        </w:rPr>
      </w:pPr>
      <w:r w:rsidRPr="00995498">
        <w:t>Där kontaktperson saknas se vår hemsida.</w:t>
      </w:r>
    </w:p>
    <w:sectPr w:rsidR="001D6D17" w:rsidRPr="00995498" w:rsidSect="000538D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6006" w14:textId="77777777" w:rsidR="00796469" w:rsidRDefault="00796469" w:rsidP="00BC1F64">
      <w:r>
        <w:separator/>
      </w:r>
    </w:p>
  </w:endnote>
  <w:endnote w:type="continuationSeparator" w:id="0">
    <w:p w14:paraId="6A9BBE1C" w14:textId="77777777" w:rsidR="00796469" w:rsidRDefault="00796469" w:rsidP="00BC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C12B" w14:textId="77777777" w:rsidR="00796469" w:rsidRDefault="00796469" w:rsidP="00BC1F64">
      <w:r>
        <w:separator/>
      </w:r>
    </w:p>
  </w:footnote>
  <w:footnote w:type="continuationSeparator" w:id="0">
    <w:p w14:paraId="5BCAEC4A" w14:textId="77777777" w:rsidR="00796469" w:rsidRDefault="00796469" w:rsidP="00BC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81B6F"/>
    <w:multiLevelType w:val="hybridMultilevel"/>
    <w:tmpl w:val="3FE22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9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AJMET4FEMwYSro0GqNyFb9RuZJMujS5G6NGpQSioUvXLHvXkyASSIl6uaPYFo7PbXTtDg19W2o3wfmb7Fr20A==" w:salt="xgur0a+8tEKArd3WsPP4rg==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73"/>
    <w:rsid w:val="00000419"/>
    <w:rsid w:val="00001755"/>
    <w:rsid w:val="00023FD1"/>
    <w:rsid w:val="00041347"/>
    <w:rsid w:val="000445F6"/>
    <w:rsid w:val="000538D5"/>
    <w:rsid w:val="00074903"/>
    <w:rsid w:val="00074C05"/>
    <w:rsid w:val="00076162"/>
    <w:rsid w:val="00087E3D"/>
    <w:rsid w:val="00096A28"/>
    <w:rsid w:val="000B1281"/>
    <w:rsid w:val="000C3634"/>
    <w:rsid w:val="000D1AA2"/>
    <w:rsid w:val="000E1B74"/>
    <w:rsid w:val="000F1900"/>
    <w:rsid w:val="0010053B"/>
    <w:rsid w:val="00107148"/>
    <w:rsid w:val="00132F54"/>
    <w:rsid w:val="00144545"/>
    <w:rsid w:val="00153FC7"/>
    <w:rsid w:val="0016265F"/>
    <w:rsid w:val="00164B7D"/>
    <w:rsid w:val="00173852"/>
    <w:rsid w:val="001902D0"/>
    <w:rsid w:val="001B550A"/>
    <w:rsid w:val="001C487D"/>
    <w:rsid w:val="001D57AA"/>
    <w:rsid w:val="001D6D17"/>
    <w:rsid w:val="001E0365"/>
    <w:rsid w:val="001F1BB8"/>
    <w:rsid w:val="001F31FA"/>
    <w:rsid w:val="001F6A6F"/>
    <w:rsid w:val="00204E81"/>
    <w:rsid w:val="0021114E"/>
    <w:rsid w:val="002171FB"/>
    <w:rsid w:val="00236FBB"/>
    <w:rsid w:val="002566EA"/>
    <w:rsid w:val="00260A56"/>
    <w:rsid w:val="00260CA4"/>
    <w:rsid w:val="00261101"/>
    <w:rsid w:val="0026576A"/>
    <w:rsid w:val="002745EC"/>
    <w:rsid w:val="00285A56"/>
    <w:rsid w:val="002870BC"/>
    <w:rsid w:val="00297DF8"/>
    <w:rsid w:val="002B5332"/>
    <w:rsid w:val="002D0274"/>
    <w:rsid w:val="002D48D5"/>
    <w:rsid w:val="002E1C47"/>
    <w:rsid w:val="002F0665"/>
    <w:rsid w:val="002F3BBC"/>
    <w:rsid w:val="002F6CAE"/>
    <w:rsid w:val="00305AA3"/>
    <w:rsid w:val="00307040"/>
    <w:rsid w:val="00313503"/>
    <w:rsid w:val="00314DE2"/>
    <w:rsid w:val="00321427"/>
    <w:rsid w:val="00322FA4"/>
    <w:rsid w:val="003260E3"/>
    <w:rsid w:val="00326FF6"/>
    <w:rsid w:val="00330243"/>
    <w:rsid w:val="00330720"/>
    <w:rsid w:val="00331733"/>
    <w:rsid w:val="003347F8"/>
    <w:rsid w:val="003454C7"/>
    <w:rsid w:val="00353269"/>
    <w:rsid w:val="003716FD"/>
    <w:rsid w:val="00371DEC"/>
    <w:rsid w:val="00377DA4"/>
    <w:rsid w:val="00393A0D"/>
    <w:rsid w:val="003A0407"/>
    <w:rsid w:val="003A4648"/>
    <w:rsid w:val="003B5192"/>
    <w:rsid w:val="003C2DF5"/>
    <w:rsid w:val="003D2048"/>
    <w:rsid w:val="003D7115"/>
    <w:rsid w:val="003E17E9"/>
    <w:rsid w:val="00400620"/>
    <w:rsid w:val="00426CB2"/>
    <w:rsid w:val="00455381"/>
    <w:rsid w:val="0046428A"/>
    <w:rsid w:val="004B1BBF"/>
    <w:rsid w:val="004B22BE"/>
    <w:rsid w:val="004B3026"/>
    <w:rsid w:val="004B3766"/>
    <w:rsid w:val="004B4457"/>
    <w:rsid w:val="004B51DA"/>
    <w:rsid w:val="004B7FDA"/>
    <w:rsid w:val="004D078C"/>
    <w:rsid w:val="004E2787"/>
    <w:rsid w:val="00506C03"/>
    <w:rsid w:val="00515537"/>
    <w:rsid w:val="0053017D"/>
    <w:rsid w:val="005618F7"/>
    <w:rsid w:val="00565277"/>
    <w:rsid w:val="00572725"/>
    <w:rsid w:val="005808EC"/>
    <w:rsid w:val="00586447"/>
    <w:rsid w:val="005A7D21"/>
    <w:rsid w:val="005B1F37"/>
    <w:rsid w:val="005B26B1"/>
    <w:rsid w:val="005C3DA3"/>
    <w:rsid w:val="005C642B"/>
    <w:rsid w:val="005C6509"/>
    <w:rsid w:val="005D093A"/>
    <w:rsid w:val="005E6273"/>
    <w:rsid w:val="005E6AC7"/>
    <w:rsid w:val="005F12DA"/>
    <w:rsid w:val="00601514"/>
    <w:rsid w:val="0060585D"/>
    <w:rsid w:val="00614856"/>
    <w:rsid w:val="0062466C"/>
    <w:rsid w:val="00626283"/>
    <w:rsid w:val="00641D55"/>
    <w:rsid w:val="006437F2"/>
    <w:rsid w:val="00643BA2"/>
    <w:rsid w:val="006443EA"/>
    <w:rsid w:val="00653379"/>
    <w:rsid w:val="006544CA"/>
    <w:rsid w:val="00662D40"/>
    <w:rsid w:val="00665EA6"/>
    <w:rsid w:val="00682F70"/>
    <w:rsid w:val="00684B86"/>
    <w:rsid w:val="0068648E"/>
    <w:rsid w:val="006A086A"/>
    <w:rsid w:val="006C055F"/>
    <w:rsid w:val="006C1052"/>
    <w:rsid w:val="006C263A"/>
    <w:rsid w:val="006C722E"/>
    <w:rsid w:val="006D2A37"/>
    <w:rsid w:val="006D6534"/>
    <w:rsid w:val="006F046D"/>
    <w:rsid w:val="006F2571"/>
    <w:rsid w:val="006F6E19"/>
    <w:rsid w:val="00706CE5"/>
    <w:rsid w:val="00713AC3"/>
    <w:rsid w:val="00716CC2"/>
    <w:rsid w:val="00737007"/>
    <w:rsid w:val="00737B49"/>
    <w:rsid w:val="00755F00"/>
    <w:rsid w:val="0076151D"/>
    <w:rsid w:val="00761BF7"/>
    <w:rsid w:val="007650E1"/>
    <w:rsid w:val="00784FD3"/>
    <w:rsid w:val="00796469"/>
    <w:rsid w:val="007B005E"/>
    <w:rsid w:val="007B48DA"/>
    <w:rsid w:val="007D160A"/>
    <w:rsid w:val="007D2C53"/>
    <w:rsid w:val="007E148E"/>
    <w:rsid w:val="007E2836"/>
    <w:rsid w:val="00803409"/>
    <w:rsid w:val="00813FE4"/>
    <w:rsid w:val="008360BE"/>
    <w:rsid w:val="00840A12"/>
    <w:rsid w:val="0088131D"/>
    <w:rsid w:val="008860E0"/>
    <w:rsid w:val="0089351C"/>
    <w:rsid w:val="00896351"/>
    <w:rsid w:val="008A4C50"/>
    <w:rsid w:val="008C145C"/>
    <w:rsid w:val="008C1A4E"/>
    <w:rsid w:val="008D48D4"/>
    <w:rsid w:val="008E4DA5"/>
    <w:rsid w:val="008F4A1B"/>
    <w:rsid w:val="00910C74"/>
    <w:rsid w:val="00913E50"/>
    <w:rsid w:val="0093493C"/>
    <w:rsid w:val="00937697"/>
    <w:rsid w:val="00944CD6"/>
    <w:rsid w:val="00964ECE"/>
    <w:rsid w:val="00972719"/>
    <w:rsid w:val="00981F44"/>
    <w:rsid w:val="009836C1"/>
    <w:rsid w:val="00983937"/>
    <w:rsid w:val="009939AB"/>
    <w:rsid w:val="00995498"/>
    <w:rsid w:val="009A41DF"/>
    <w:rsid w:val="009A4768"/>
    <w:rsid w:val="009B3665"/>
    <w:rsid w:val="009B71FD"/>
    <w:rsid w:val="009B79B6"/>
    <w:rsid w:val="009C0232"/>
    <w:rsid w:val="009C1E05"/>
    <w:rsid w:val="009C3CA4"/>
    <w:rsid w:val="009C4DA5"/>
    <w:rsid w:val="009E4AE8"/>
    <w:rsid w:val="009E75BD"/>
    <w:rsid w:val="009F7FA1"/>
    <w:rsid w:val="00A110B5"/>
    <w:rsid w:val="00A14755"/>
    <w:rsid w:val="00A17750"/>
    <w:rsid w:val="00A177A5"/>
    <w:rsid w:val="00A23AAF"/>
    <w:rsid w:val="00A32E47"/>
    <w:rsid w:val="00A331C4"/>
    <w:rsid w:val="00A455B3"/>
    <w:rsid w:val="00A5689B"/>
    <w:rsid w:val="00A649F8"/>
    <w:rsid w:val="00A72058"/>
    <w:rsid w:val="00A73EF7"/>
    <w:rsid w:val="00A74C47"/>
    <w:rsid w:val="00A75BD3"/>
    <w:rsid w:val="00A84561"/>
    <w:rsid w:val="00A906CD"/>
    <w:rsid w:val="00A91271"/>
    <w:rsid w:val="00A96D6C"/>
    <w:rsid w:val="00AA3781"/>
    <w:rsid w:val="00AA7B9D"/>
    <w:rsid w:val="00AB69CD"/>
    <w:rsid w:val="00AC09D5"/>
    <w:rsid w:val="00AC43C1"/>
    <w:rsid w:val="00AC4D41"/>
    <w:rsid w:val="00AD0DF5"/>
    <w:rsid w:val="00AD10FB"/>
    <w:rsid w:val="00AE6A9F"/>
    <w:rsid w:val="00B01F77"/>
    <w:rsid w:val="00B14216"/>
    <w:rsid w:val="00B3547B"/>
    <w:rsid w:val="00B42C23"/>
    <w:rsid w:val="00B50BA6"/>
    <w:rsid w:val="00B578A6"/>
    <w:rsid w:val="00B6179D"/>
    <w:rsid w:val="00B63333"/>
    <w:rsid w:val="00B646C7"/>
    <w:rsid w:val="00B74C6E"/>
    <w:rsid w:val="00B75BFE"/>
    <w:rsid w:val="00B7699B"/>
    <w:rsid w:val="00B82620"/>
    <w:rsid w:val="00B82D1C"/>
    <w:rsid w:val="00B83023"/>
    <w:rsid w:val="00B8574D"/>
    <w:rsid w:val="00B904DE"/>
    <w:rsid w:val="00BA1A8A"/>
    <w:rsid w:val="00BB25ED"/>
    <w:rsid w:val="00BB4939"/>
    <w:rsid w:val="00BC1F64"/>
    <w:rsid w:val="00BC5C88"/>
    <w:rsid w:val="00BE22E4"/>
    <w:rsid w:val="00C14AF0"/>
    <w:rsid w:val="00C2633F"/>
    <w:rsid w:val="00C33C3F"/>
    <w:rsid w:val="00C4774C"/>
    <w:rsid w:val="00C51506"/>
    <w:rsid w:val="00C522B4"/>
    <w:rsid w:val="00C544B4"/>
    <w:rsid w:val="00C5481B"/>
    <w:rsid w:val="00C63602"/>
    <w:rsid w:val="00C76810"/>
    <w:rsid w:val="00CA2451"/>
    <w:rsid w:val="00CA6596"/>
    <w:rsid w:val="00CB666B"/>
    <w:rsid w:val="00CB78ED"/>
    <w:rsid w:val="00CC05D7"/>
    <w:rsid w:val="00CC2A5A"/>
    <w:rsid w:val="00CC658B"/>
    <w:rsid w:val="00CC6EEA"/>
    <w:rsid w:val="00CE4B7E"/>
    <w:rsid w:val="00CF27E3"/>
    <w:rsid w:val="00D03FA5"/>
    <w:rsid w:val="00D22DC9"/>
    <w:rsid w:val="00D23970"/>
    <w:rsid w:val="00D279E9"/>
    <w:rsid w:val="00D34C8F"/>
    <w:rsid w:val="00D43506"/>
    <w:rsid w:val="00D43B61"/>
    <w:rsid w:val="00D45A63"/>
    <w:rsid w:val="00D51FB3"/>
    <w:rsid w:val="00D71FE1"/>
    <w:rsid w:val="00D773BB"/>
    <w:rsid w:val="00D83A15"/>
    <w:rsid w:val="00D90319"/>
    <w:rsid w:val="00D9551D"/>
    <w:rsid w:val="00D96A15"/>
    <w:rsid w:val="00DA2705"/>
    <w:rsid w:val="00DA3013"/>
    <w:rsid w:val="00DA71AB"/>
    <w:rsid w:val="00DA7ECF"/>
    <w:rsid w:val="00DB4173"/>
    <w:rsid w:val="00DC70A8"/>
    <w:rsid w:val="00DC7369"/>
    <w:rsid w:val="00DE0195"/>
    <w:rsid w:val="00DE060A"/>
    <w:rsid w:val="00DE7BEF"/>
    <w:rsid w:val="00DF5873"/>
    <w:rsid w:val="00DF799B"/>
    <w:rsid w:val="00E21F4C"/>
    <w:rsid w:val="00E34600"/>
    <w:rsid w:val="00E422AE"/>
    <w:rsid w:val="00E43417"/>
    <w:rsid w:val="00E55C51"/>
    <w:rsid w:val="00E756E7"/>
    <w:rsid w:val="00E758A8"/>
    <w:rsid w:val="00E76737"/>
    <w:rsid w:val="00E91EAC"/>
    <w:rsid w:val="00E926C4"/>
    <w:rsid w:val="00E93882"/>
    <w:rsid w:val="00EA57EB"/>
    <w:rsid w:val="00EB36CF"/>
    <w:rsid w:val="00EB4CC8"/>
    <w:rsid w:val="00ED6B6C"/>
    <w:rsid w:val="00EE6C11"/>
    <w:rsid w:val="00EE75DE"/>
    <w:rsid w:val="00F144D2"/>
    <w:rsid w:val="00F313E3"/>
    <w:rsid w:val="00F35E81"/>
    <w:rsid w:val="00F41E2E"/>
    <w:rsid w:val="00F51F5E"/>
    <w:rsid w:val="00F750EC"/>
    <w:rsid w:val="00F75305"/>
    <w:rsid w:val="00F76BA2"/>
    <w:rsid w:val="00F82182"/>
    <w:rsid w:val="00F84957"/>
    <w:rsid w:val="00F87892"/>
    <w:rsid w:val="00F95A62"/>
    <w:rsid w:val="00FA498F"/>
    <w:rsid w:val="00FA6300"/>
    <w:rsid w:val="00FB23BF"/>
    <w:rsid w:val="00FB48DC"/>
    <w:rsid w:val="00FB7433"/>
    <w:rsid w:val="00FC0113"/>
    <w:rsid w:val="00FC182A"/>
    <w:rsid w:val="00FC45D2"/>
    <w:rsid w:val="00FD250A"/>
    <w:rsid w:val="00FD5D59"/>
    <w:rsid w:val="00FF3DE8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21DD2"/>
  <w15:docId w15:val="{606FC844-AD0D-4AEC-A15E-895591CB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7E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33C3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43E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43EA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565277"/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C1F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C1F64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C1F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C1F64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53017D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A7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468</Words>
  <Characters>3054</Characters>
  <Application>Microsoft Office Word</Application>
  <DocSecurity>8</DocSecurity>
  <Lines>152</Lines>
  <Paragraphs>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Vår- och sommarprogram</vt:lpstr>
    </vt:vector>
  </TitlesOfParts>
  <Company>hemma</Company>
  <LinksUpToDate>false</LinksUpToDate>
  <CharactersWithSpaces>3442</CharactersWithSpaces>
  <SharedDoc>false</SharedDoc>
  <HLinks>
    <vt:vector size="12" baseType="variant">
      <vt:variant>
        <vt:i4>5767185</vt:i4>
      </vt:variant>
      <vt:variant>
        <vt:i4>3</vt:i4>
      </vt:variant>
      <vt:variant>
        <vt:i4>0</vt:i4>
      </vt:variant>
      <vt:variant>
        <vt:i4>5</vt:i4>
      </vt:variant>
      <vt:variant>
        <vt:lpwstr>http://www.hembygd.se/stockholm/rimbo</vt:lpwstr>
      </vt:variant>
      <vt:variant>
        <vt:lpwstr/>
      </vt:variant>
      <vt:variant>
        <vt:i4>6881362</vt:i4>
      </vt:variant>
      <vt:variant>
        <vt:i4>0</vt:i4>
      </vt:variant>
      <vt:variant>
        <vt:i4>0</vt:i4>
      </vt:variant>
      <vt:variant>
        <vt:i4>5</vt:i4>
      </vt:variant>
      <vt:variant>
        <vt:lpwstr>mailto:sonorlin@telia.com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Vår- och sommarprogram</dc:title>
  <dc:creator>Anders</dc:creator>
  <cp:lastModifiedBy>Karin Lundqvist Zelander</cp:lastModifiedBy>
  <cp:revision>7</cp:revision>
  <cp:lastPrinted>2025-12-08T10:41:00Z</cp:lastPrinted>
  <dcterms:created xsi:type="dcterms:W3CDTF">2026-01-20T19:30:00Z</dcterms:created>
  <dcterms:modified xsi:type="dcterms:W3CDTF">2026-01-20T19:58:00Z</dcterms:modified>
</cp:coreProperties>
</file>